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6D6CA6" w:rsidRDefault="006D6CA6" w:rsidP="004C1B5E">
      <w:pPr>
        <w:pStyle w:val="Heading2"/>
        <w:shd w:val="clear" w:color="auto" w:fill="FFFFFF"/>
        <w:spacing w:before="405" w:after="75" w:line="480" w:lineRule="auto"/>
        <w:jc w:val="center"/>
        <w:rPr>
          <w:rFonts w:eastAsiaTheme="minorHAnsi"/>
          <w:bCs w:val="0"/>
          <w:sz w:val="24"/>
          <w:szCs w:val="24"/>
          <w:shd w:val="clear" w:color="auto" w:fill="FFFFFF"/>
        </w:rPr>
      </w:pPr>
      <w:r w:rsidRPr="006D6CA6">
        <w:rPr>
          <w:rFonts w:eastAsiaTheme="minorHAnsi"/>
          <w:bCs w:val="0"/>
          <w:sz w:val="24"/>
          <w:szCs w:val="24"/>
          <w:shd w:val="clear" w:color="auto" w:fill="FFFFFF"/>
        </w:rPr>
        <w:t>DECISION TREE FOR DECISION MAKING</w:t>
      </w: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r>
        <w:rPr>
          <w:rFonts w:eastAsiaTheme="minorHAnsi"/>
          <w:bCs w:val="0"/>
          <w:sz w:val="24"/>
          <w:szCs w:val="24"/>
          <w:shd w:val="clear" w:color="auto" w:fill="FFFFFF"/>
        </w:rPr>
        <w:t>Student’s Name</w:t>
      </w: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r>
        <w:rPr>
          <w:rFonts w:eastAsiaTheme="minorHAnsi"/>
          <w:bCs w:val="0"/>
          <w:sz w:val="24"/>
          <w:szCs w:val="24"/>
          <w:shd w:val="clear" w:color="auto" w:fill="FFFFFF"/>
        </w:rPr>
        <w:t>Course Number</w:t>
      </w:r>
    </w:p>
    <w:p w:rsidR="004C1B5E" w:rsidRPr="006D6CA6"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r>
        <w:rPr>
          <w:rFonts w:eastAsiaTheme="minorHAnsi"/>
          <w:bCs w:val="0"/>
          <w:sz w:val="24"/>
          <w:szCs w:val="24"/>
          <w:shd w:val="clear" w:color="auto" w:fill="FFFFFF"/>
        </w:rPr>
        <w:t>Date</w:t>
      </w: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p>
    <w:p w:rsidR="004C1B5E" w:rsidRDefault="004C1B5E" w:rsidP="004C1B5E">
      <w:pPr>
        <w:pStyle w:val="Heading2"/>
        <w:shd w:val="clear" w:color="auto" w:fill="FFFFFF"/>
        <w:spacing w:before="405" w:after="75" w:line="480" w:lineRule="auto"/>
        <w:jc w:val="center"/>
        <w:rPr>
          <w:rFonts w:eastAsiaTheme="minorHAnsi"/>
          <w:bCs w:val="0"/>
          <w:sz w:val="24"/>
          <w:szCs w:val="24"/>
          <w:shd w:val="clear" w:color="auto" w:fill="FFFFFF"/>
        </w:rPr>
      </w:pPr>
      <w:r w:rsidRPr="006D6CA6">
        <w:rPr>
          <w:rFonts w:eastAsiaTheme="minorHAnsi"/>
          <w:bCs w:val="0"/>
          <w:sz w:val="24"/>
          <w:szCs w:val="24"/>
          <w:shd w:val="clear" w:color="auto" w:fill="FFFFFF"/>
        </w:rPr>
        <w:lastRenderedPageBreak/>
        <w:t>Decision Tree for Decision Making</w:t>
      </w:r>
    </w:p>
    <w:p w:rsidR="00B1194A" w:rsidRPr="00B1194A" w:rsidRDefault="00B1194A" w:rsidP="00B1194A">
      <w:pPr>
        <w:pStyle w:val="Heading2"/>
        <w:shd w:val="clear" w:color="auto" w:fill="FFFFFF"/>
        <w:spacing w:before="405" w:after="75" w:line="480" w:lineRule="auto"/>
        <w:rPr>
          <w:rFonts w:eastAsiaTheme="minorHAnsi"/>
          <w:b w:val="0"/>
          <w:bCs w:val="0"/>
          <w:sz w:val="24"/>
          <w:szCs w:val="24"/>
          <w:shd w:val="clear" w:color="auto" w:fill="FFFFFF"/>
        </w:rPr>
      </w:pPr>
      <w:r w:rsidRPr="00B1194A">
        <w:rPr>
          <w:rFonts w:eastAsiaTheme="minorHAnsi"/>
          <w:b w:val="0"/>
          <w:bCs w:val="0"/>
          <w:sz w:val="24"/>
          <w:szCs w:val="24"/>
          <w:shd w:val="clear" w:color="auto" w:fill="FFFFFF"/>
        </w:rPr>
        <w:t xml:space="preserve">Assume that you are currently a third-year student remaining with only one year to graduate, you apply for a clerical job, and fortunately enough you are considered. Then you are required to decide on the task before you. You are supposed to determine whether to defer your education and get a job, or continue with school and let the </w:t>
      </w:r>
      <w:r w:rsidR="004C1B5E" w:rsidRPr="00B1194A">
        <w:rPr>
          <w:rFonts w:eastAsiaTheme="minorHAnsi"/>
          <w:b w:val="0"/>
          <w:bCs w:val="0"/>
          <w:sz w:val="24"/>
          <w:szCs w:val="24"/>
          <w:shd w:val="clear" w:color="auto" w:fill="FFFFFF"/>
        </w:rPr>
        <w:t>position</w:t>
      </w:r>
      <w:r w:rsidRPr="00B1194A">
        <w:rPr>
          <w:rFonts w:eastAsiaTheme="minorHAnsi"/>
          <w:b w:val="0"/>
          <w:bCs w:val="0"/>
          <w:sz w:val="24"/>
          <w:szCs w:val="24"/>
          <w:shd w:val="clear" w:color="auto" w:fill="FFFFFF"/>
        </w:rPr>
        <w:t xml:space="preserve"> or I decide to take both that is job plus education. If you drop the class, you may not achieve your academic career, and if you choose to let the opportunity of the position go, you may suffer financial constraints. You may instead decide to take both of them whereby the lesson schedules and demand of your presence at the job will make you uncomfortable, and even you may underperform in both areas.</w:t>
      </w:r>
    </w:p>
    <w:p w:rsidR="00B1194A" w:rsidRPr="00B1194A" w:rsidRDefault="00B1194A" w:rsidP="00B1194A">
      <w:pPr>
        <w:pStyle w:val="Heading2"/>
        <w:shd w:val="clear" w:color="auto" w:fill="FFFFFF"/>
        <w:spacing w:before="405" w:after="75" w:line="480" w:lineRule="auto"/>
        <w:rPr>
          <w:rFonts w:eastAsiaTheme="minorHAnsi"/>
          <w:b w:val="0"/>
          <w:bCs w:val="0"/>
          <w:sz w:val="24"/>
          <w:szCs w:val="24"/>
          <w:shd w:val="clear" w:color="auto" w:fill="FFFFFF"/>
        </w:rPr>
      </w:pPr>
      <w:r w:rsidRPr="00B1194A">
        <w:rPr>
          <w:rFonts w:eastAsiaTheme="minorHAnsi"/>
          <w:b w:val="0"/>
          <w:bCs w:val="0"/>
          <w:sz w:val="24"/>
          <w:szCs w:val="24"/>
          <w:shd w:val="clear" w:color="auto" w:fill="FFFFFF"/>
        </w:rPr>
        <w:t>We could complicate this situation by considering the possibility of a partial commitment to one choice from others and opportunities to weigh the best option at the moment over the other. In this paper, I shall present one recently developed technique known as the "decision tree," which has marvelous potential as a decision-making tool. The decision tree can clarify decision for management, personnel decisions, the risks, choices</w:t>
      </w:r>
      <w:r w:rsidR="004C1B5E" w:rsidRPr="00B1194A">
        <w:rPr>
          <w:rFonts w:eastAsiaTheme="minorHAnsi"/>
          <w:b w:val="0"/>
          <w:bCs w:val="0"/>
          <w:sz w:val="24"/>
          <w:szCs w:val="24"/>
          <w:shd w:val="clear" w:color="auto" w:fill="FFFFFF"/>
        </w:rPr>
        <w:t>, information</w:t>
      </w:r>
      <w:r w:rsidRPr="00B1194A">
        <w:rPr>
          <w:rFonts w:eastAsiaTheme="minorHAnsi"/>
          <w:b w:val="0"/>
          <w:bCs w:val="0"/>
          <w:sz w:val="24"/>
          <w:szCs w:val="24"/>
          <w:shd w:val="clear" w:color="auto" w:fill="FFFFFF"/>
        </w:rPr>
        <w:t xml:space="preserve"> needs, monetary gains, and objectives involved in an investment problem. A decision tree is a flowchart-like drawing that displays the several outcomes from a sequence of choices. It is a decision-making technique, for study analysis, or for planning strategy. A primary advantage of using a decision tree is that it is easy to understand and follow.</w:t>
      </w:r>
    </w:p>
    <w:p w:rsidR="00B1194A" w:rsidRPr="00B1194A" w:rsidRDefault="00B1194A" w:rsidP="00B1194A">
      <w:pPr>
        <w:pStyle w:val="Heading2"/>
        <w:shd w:val="clear" w:color="auto" w:fill="FFFFFF"/>
        <w:spacing w:before="405" w:after="75" w:line="480" w:lineRule="auto"/>
        <w:rPr>
          <w:rFonts w:eastAsiaTheme="minorHAnsi"/>
          <w:b w:val="0"/>
          <w:bCs w:val="0"/>
          <w:sz w:val="24"/>
          <w:szCs w:val="24"/>
          <w:shd w:val="clear" w:color="auto" w:fill="FFFFFF"/>
        </w:rPr>
      </w:pPr>
      <w:r w:rsidRPr="00B1194A">
        <w:rPr>
          <w:rFonts w:eastAsiaTheme="minorHAnsi"/>
          <w:b w:val="0"/>
          <w:bCs w:val="0"/>
          <w:sz w:val="24"/>
          <w:szCs w:val="24"/>
          <w:shd w:val="clear" w:color="auto" w:fill="FFFFFF"/>
        </w:rPr>
        <w:t>Structure of a Decision Tree</w:t>
      </w:r>
    </w:p>
    <w:p w:rsidR="00B1194A" w:rsidRPr="00B1194A" w:rsidRDefault="00B1194A" w:rsidP="00B1194A">
      <w:pPr>
        <w:pStyle w:val="Heading2"/>
        <w:shd w:val="clear" w:color="auto" w:fill="FFFFFF"/>
        <w:spacing w:before="405" w:after="75" w:line="480" w:lineRule="auto"/>
        <w:rPr>
          <w:rFonts w:eastAsiaTheme="minorHAnsi"/>
          <w:b w:val="0"/>
          <w:bCs w:val="0"/>
          <w:sz w:val="24"/>
          <w:szCs w:val="24"/>
          <w:shd w:val="clear" w:color="auto" w:fill="FFFFFF"/>
        </w:rPr>
      </w:pPr>
      <w:r w:rsidRPr="00B1194A">
        <w:rPr>
          <w:rFonts w:eastAsiaTheme="minorHAnsi"/>
          <w:b w:val="0"/>
          <w:bCs w:val="0"/>
          <w:sz w:val="24"/>
          <w:szCs w:val="24"/>
          <w:shd w:val="clear" w:color="auto" w:fill="FFFFFF"/>
        </w:rPr>
        <w:t xml:space="preserve">Decision trees are divided into three main sections: leaf nodes, a root node, and branches. The starting point of the tree is the root node, and both root and leaf nodes comprise questions or </w:t>
      </w:r>
      <w:r w:rsidRPr="00B1194A">
        <w:rPr>
          <w:rFonts w:eastAsiaTheme="minorHAnsi"/>
          <w:b w:val="0"/>
          <w:bCs w:val="0"/>
          <w:sz w:val="24"/>
          <w:szCs w:val="24"/>
          <w:shd w:val="clear" w:color="auto" w:fill="FFFFFF"/>
        </w:rPr>
        <w:lastRenderedPageBreak/>
        <w:t xml:space="preserve">criteria to be replied. Arrows connecting nodes are </w:t>
      </w:r>
      <w:r w:rsidR="004C1B5E" w:rsidRPr="00B1194A">
        <w:rPr>
          <w:rFonts w:eastAsiaTheme="minorHAnsi"/>
          <w:b w:val="0"/>
          <w:bCs w:val="0"/>
          <w:sz w:val="24"/>
          <w:szCs w:val="24"/>
          <w:shd w:val="clear" w:color="auto" w:fill="FFFFFF"/>
        </w:rPr>
        <w:t>branches which show</w:t>
      </w:r>
      <w:r w:rsidRPr="00B1194A">
        <w:rPr>
          <w:rFonts w:eastAsiaTheme="minorHAnsi"/>
          <w:b w:val="0"/>
          <w:bCs w:val="0"/>
          <w:sz w:val="24"/>
          <w:szCs w:val="24"/>
          <w:shd w:val="clear" w:color="auto" w:fill="FFFFFF"/>
        </w:rPr>
        <w:t xml:space="preserve"> the stream from issue to answer. Each node has typically two or more nodes spreading from it. For instance, if the question in the first node requires is the closed-ended question, there will be one leaf node for a "no" response, and another node for "yes."</w:t>
      </w:r>
    </w:p>
    <w:p w:rsidR="00B1194A" w:rsidRPr="006D6CA6" w:rsidRDefault="00B1194A" w:rsidP="00B1194A">
      <w:pPr>
        <w:pStyle w:val="Heading2"/>
        <w:shd w:val="clear" w:color="auto" w:fill="FFFFFF"/>
        <w:spacing w:before="405" w:after="75" w:line="480" w:lineRule="auto"/>
        <w:rPr>
          <w:rFonts w:eastAsiaTheme="minorHAnsi"/>
          <w:bCs w:val="0"/>
          <w:sz w:val="24"/>
          <w:szCs w:val="24"/>
          <w:shd w:val="clear" w:color="auto" w:fill="FFFFFF"/>
        </w:rPr>
      </w:pPr>
      <w:bookmarkStart w:id="0" w:name="_GoBack"/>
      <w:r w:rsidRPr="006D6CA6">
        <w:rPr>
          <w:rFonts w:eastAsiaTheme="minorHAnsi"/>
          <w:bCs w:val="0"/>
          <w:sz w:val="24"/>
          <w:szCs w:val="24"/>
          <w:shd w:val="clear" w:color="auto" w:fill="FFFFFF"/>
        </w:rPr>
        <w:t>How to Make a Decision Tree</w:t>
      </w:r>
    </w:p>
    <w:bookmarkEnd w:id="0"/>
    <w:p w:rsidR="00B1194A" w:rsidRPr="00B1194A" w:rsidRDefault="00B1194A" w:rsidP="00B1194A">
      <w:pPr>
        <w:pStyle w:val="Heading2"/>
        <w:shd w:val="clear" w:color="auto" w:fill="FFFFFF"/>
        <w:spacing w:before="405" w:after="75" w:line="480" w:lineRule="auto"/>
        <w:rPr>
          <w:rFonts w:eastAsiaTheme="minorHAnsi"/>
          <w:b w:val="0"/>
          <w:bCs w:val="0"/>
          <w:sz w:val="24"/>
          <w:szCs w:val="24"/>
          <w:shd w:val="clear" w:color="auto" w:fill="FFFFFF"/>
        </w:rPr>
      </w:pPr>
      <w:r w:rsidRPr="00B1194A">
        <w:rPr>
          <w:rFonts w:eastAsiaTheme="minorHAnsi"/>
          <w:b w:val="0"/>
          <w:bCs w:val="0"/>
          <w:sz w:val="24"/>
          <w:szCs w:val="24"/>
          <w:shd w:val="clear" w:color="auto" w:fill="FFFFFF"/>
        </w:rPr>
        <w:t>A rectangle is drawn near the left edge of the page to signify the first node. In this box, the first question is, main idea, or criterion that will lead to a decision is written. For every possible alternative idea draw a separate line that begins at the node and moves away toward the right of the page. Basing on example mentioned above, the first node will be "decision</w:t>
      </w:r>
      <w:proofErr w:type="gramStart"/>
      <w:r w:rsidRPr="00B1194A">
        <w:rPr>
          <w:rFonts w:eastAsiaTheme="minorHAnsi"/>
          <w:b w:val="0"/>
          <w:bCs w:val="0"/>
          <w:sz w:val="24"/>
          <w:szCs w:val="24"/>
          <w:shd w:val="clear" w:color="auto" w:fill="FFFFFF"/>
        </w:rPr>
        <w:t>, "</w:t>
      </w:r>
      <w:proofErr w:type="gramEnd"/>
      <w:r w:rsidRPr="00B1194A">
        <w:rPr>
          <w:rFonts w:eastAsiaTheme="minorHAnsi"/>
          <w:b w:val="0"/>
          <w:bCs w:val="0"/>
          <w:sz w:val="24"/>
          <w:szCs w:val="24"/>
          <w:shd w:val="clear" w:color="auto" w:fill="FFFFFF"/>
        </w:rPr>
        <w:t xml:space="preserve"> and the associated branches might be ‘job,' ‘education' ‘education' and ‘job.' Add leaves. The bulk of the decision tree will be leaf nodes. At the end of each branch, a leaf node will be added. Fill each of these leaf nodes with another question or idea. Add more chapters. Repeat the procedure of adding a division for each possible alternative leading from a leaf. Label each segment just as before. End the decision tree. Continue adding leaves and branches until every issue has been resolved and an outcome has been reached. Terminate a division. Then </w:t>
      </w:r>
      <w:r w:rsidR="004C1B5E" w:rsidRPr="00B1194A">
        <w:rPr>
          <w:rFonts w:eastAsiaTheme="minorHAnsi"/>
          <w:b w:val="0"/>
          <w:bCs w:val="0"/>
          <w:sz w:val="24"/>
          <w:szCs w:val="24"/>
          <w:shd w:val="clear" w:color="auto" w:fill="FFFFFF"/>
        </w:rPr>
        <w:t>continue</w:t>
      </w:r>
      <w:r w:rsidRPr="00B1194A">
        <w:rPr>
          <w:rFonts w:eastAsiaTheme="minorHAnsi"/>
          <w:b w:val="0"/>
          <w:bCs w:val="0"/>
          <w:sz w:val="24"/>
          <w:szCs w:val="24"/>
          <w:shd w:val="clear" w:color="auto" w:fill="FFFFFF"/>
        </w:rPr>
        <w:t xml:space="preserve"> branching and adding leaves to every question or criterion has been fixed and an issue has been reached. </w:t>
      </w:r>
    </w:p>
    <w:p w:rsidR="00B1194A" w:rsidRDefault="00B1194A" w:rsidP="00B1194A">
      <w:pPr>
        <w:pStyle w:val="Heading2"/>
        <w:shd w:val="clear" w:color="auto" w:fill="FFFFFF"/>
        <w:spacing w:before="405" w:beforeAutospacing="0" w:after="75" w:afterAutospacing="0" w:line="480" w:lineRule="auto"/>
        <w:rPr>
          <w:rFonts w:eastAsiaTheme="minorHAnsi"/>
          <w:b w:val="0"/>
          <w:bCs w:val="0"/>
          <w:sz w:val="24"/>
          <w:szCs w:val="24"/>
          <w:shd w:val="clear" w:color="auto" w:fill="FFFFFF"/>
        </w:rPr>
      </w:pPr>
      <w:r w:rsidRPr="00B1194A">
        <w:rPr>
          <w:rFonts w:eastAsiaTheme="minorHAnsi"/>
          <w:b w:val="0"/>
          <w:bCs w:val="0"/>
          <w:sz w:val="24"/>
          <w:szCs w:val="24"/>
          <w:shd w:val="clear" w:color="auto" w:fill="FFFFFF"/>
        </w:rPr>
        <w:t xml:space="preserve">As per the example to choose between education, job or both, the tree is made up of numerous branches and nodes. At the first node on the left hand, the student has the choice of deferring the education and go for a job after </w:t>
      </w:r>
      <w:r w:rsidR="004C1B5E" w:rsidRPr="00B1194A">
        <w:rPr>
          <w:rFonts w:eastAsiaTheme="minorHAnsi"/>
          <w:b w:val="0"/>
          <w:bCs w:val="0"/>
          <w:sz w:val="24"/>
          <w:szCs w:val="24"/>
          <w:shd w:val="clear" w:color="auto" w:fill="FFFFFF"/>
        </w:rPr>
        <w:t>the entire</w:t>
      </w:r>
      <w:r w:rsidRPr="00B1194A">
        <w:rPr>
          <w:rFonts w:eastAsiaTheme="minorHAnsi"/>
          <w:b w:val="0"/>
          <w:bCs w:val="0"/>
          <w:sz w:val="24"/>
          <w:szCs w:val="24"/>
          <w:shd w:val="clear" w:color="auto" w:fill="FFFFFF"/>
        </w:rPr>
        <w:t xml:space="preserve"> primary requirement in life is money as compared to school. Each branch stands for an alternative action or decision. At the end of each department or alternative course is another node representing letting the job go as he thinks post may come automatically after schooling whether or not he will get a job after schooling. Another s </w:t>
      </w:r>
      <w:r w:rsidRPr="00B1194A">
        <w:rPr>
          <w:rFonts w:eastAsiaTheme="minorHAnsi"/>
          <w:b w:val="0"/>
          <w:bCs w:val="0"/>
          <w:sz w:val="24"/>
          <w:szCs w:val="24"/>
          <w:shd w:val="clear" w:color="auto" w:fill="FFFFFF"/>
        </w:rPr>
        <w:lastRenderedPageBreak/>
        <w:t xml:space="preserve">alternative node represents both education and employment since he feels he can work and attend part-time classes. </w:t>
      </w:r>
    </w:p>
    <w:p w:rsidR="00F70378" w:rsidRPr="00F70378" w:rsidRDefault="00F70378" w:rsidP="00B1194A">
      <w:pPr>
        <w:pStyle w:val="Heading2"/>
        <w:shd w:val="clear" w:color="auto" w:fill="FFFFFF"/>
        <w:spacing w:before="405" w:beforeAutospacing="0" w:after="75" w:afterAutospacing="0" w:line="480" w:lineRule="auto"/>
        <w:rPr>
          <w:sz w:val="24"/>
          <w:szCs w:val="24"/>
          <w:shd w:val="clear" w:color="auto" w:fill="FFFFFF"/>
        </w:rPr>
      </w:pPr>
      <w:r w:rsidRPr="00F70378">
        <w:rPr>
          <w:sz w:val="24"/>
          <w:szCs w:val="24"/>
          <w:shd w:val="clear" w:color="auto" w:fill="FFFFFF"/>
        </w:rPr>
        <w:t>Decision tree showing a third year student</w:t>
      </w:r>
    </w:p>
    <w:p w:rsidR="009B403B" w:rsidRPr="004172DC" w:rsidRDefault="00131D30" w:rsidP="009B403B">
      <w:pPr>
        <w:pStyle w:val="Heading2"/>
        <w:shd w:val="clear" w:color="auto" w:fill="FFFFFF"/>
        <w:spacing w:before="405" w:beforeAutospacing="0" w:after="75" w:afterAutospacing="0" w:line="480" w:lineRule="auto"/>
        <w:rPr>
          <w:b w:val="0"/>
          <w:bCs w:val="0"/>
          <w:sz w:val="24"/>
          <w:szCs w:val="24"/>
        </w:rPr>
      </w:pPr>
      <w:r w:rsidRPr="00131D30">
        <w:rPr>
          <w:b w:val="0"/>
          <w:noProof/>
          <w:sz w:val="24"/>
          <w:szCs w:val="24"/>
        </w:rPr>
        <w:pict>
          <v:line id="Straight Connector 43" o:spid="_x0000_s1026" style="position:absolute;z-index:251712512;visibility:visible" from="-52.5pt,10.35pt" to="-48.75pt,4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I9YzgEAAOUDAAAOAAAAZHJzL2Uyb0RvYy54bWysU01v2zAMvQ/YfxB0X+RkaVoYcXpIsF2G&#10;LVi7H6DKUixMX6C02P73o+TEHbZhKIpdaJHiI/me6O39YA05S4jau4YuFxUl0gnfandq6LfHD+/u&#10;KImJu5Yb72RDRxnp/e7tm20farnynTetBIJFXKz70NAupVAzFkUnLY8LH6TDS+XB8oQunFgLvMfq&#10;1rBVVW1Y76EN4IWMEaOH6ZLuSn2lpEhflIoyEdNQnC0VC8U+Zct2W16fgIdOi8sY/BVTWK4dNp1L&#10;HXji5AfoP0pZLcBHr9JCeMu8UlrIwgHZLKvf2Dx0PMjCBcWJYZYp/r+y4vP5CES3DV2/p8Rxi2/0&#10;kIDrU5fI3juHCnogeIlK9SHWCNi7I1y8GI6QaQ8KbP4iITIUdcdZXTkkIjC4vt2sbigReHNzt7ld&#10;V0V99gwOENNH6S3Jh4Ya7TJ5XvPzp5iwIaZeU3LYuGxz5MBjR84cnziOMTt5WMzOGSwPPY1ZTmk0&#10;ckJ/lQqJ42DL0qWsnNwbmCq135dzFczMEKWNmUHVv0GX3AyTZQ1fCpyzS0fv0gy02nn4W9c0XEdV&#10;U/6V9cQ1037y7VgerciBu1T0uex9XtZf/QJ//jt3PwEAAP//AwBQSwMEFAAGAAgAAAAhAEafoB/g&#10;AAAACwEAAA8AAABkcnMvZG93bnJldi54bWxMj81OwzAQhO9IvIO1SNxSu1VL0pBNRSs4IwIS4ubG&#10;SxzVP1HsNoGnx5zgOJrRzDfVbraGXWgMvXcIy4UARq71qncdwtvrU1YAC1E6JY13hPBFAXb19VUl&#10;S+Un90KXJnYslbhQSgQd41ByHlpNVoaFH8gl79OPVsYkx46rUU6p3Bq+EuKOW9m7tKDlQAdN7ak5&#10;W4Ti9KHFt93T1DxO7+a5OIg99Yi3N/PDPbBIc/wLwy9+Qoc6MR392anADEK2FJt0JiKsRA4sJbJt&#10;vgF2RNiu1znwuuL/P9Q/AAAA//8DAFBLAQItABQABgAIAAAAIQC2gziS/gAAAOEBAAATAAAAAAAA&#10;AAAAAAAAAAAAAABbQ29udGVudF9UeXBlc10ueG1sUEsBAi0AFAAGAAgAAAAhADj9If/WAAAAlAEA&#10;AAsAAAAAAAAAAAAAAAAALwEAAF9yZWxzLy5yZWxzUEsBAi0AFAAGAAgAAAAhAKZgj1jOAQAA5QMA&#10;AA4AAAAAAAAAAAAAAAAALgIAAGRycy9lMm9Eb2MueG1sUEsBAi0AFAAGAAgAAAAhAEafoB/gAAAA&#10;CwEAAA8AAAAAAAAAAAAAAAAAKAQAAGRycy9kb3ducmV2LnhtbFBLBQYAAAAABAAEAPMAAAA1BQAA&#10;AAA=&#10;" strokecolor="black [3200]" strokeweight=".5pt">
            <v:stroke dashstyle="3 1" joinstyle="miter"/>
          </v:line>
        </w:pict>
      </w:r>
      <w:r>
        <w:rPr>
          <w:b w:val="0"/>
          <w:bCs w:val="0"/>
          <w:noProof/>
          <w:sz w:val="24"/>
          <w:szCs w:val="24"/>
        </w:rPr>
        <w:pict>
          <v:shapetype id="_x0000_t202" coordsize="21600,21600" o:spt="202" path="m,l,21600r21600,l21600,xe">
            <v:stroke joinstyle="miter"/>
            <v:path gradientshapeok="t" o:connecttype="rect"/>
          </v:shapetype>
          <v:shape id="Text Box 29" o:spid="_x0000_s1059" type="#_x0000_t202" style="position:absolute;margin-left:156.75pt;margin-top:246.45pt;width:91.3pt;height:54.8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opCkgIAALQFAAAOAAAAZHJzL2Uyb0RvYy54bWysVE1PGzEQvVfqf7B8L5ukhDYRG5SCqCqh&#10;ggoVZ8drkxVej2s7yaa/vs/eTQiUC1Uvu2PPm6/nmTk9axvD1sqHmmzJh0cDzpSVVNX2oeQ/7y4/&#10;fOYsRGErYciqkm9V4Gez9+9ON26qRrQkUynP4MSG6caVfBmjmxZFkEvViHBETlkoNflGRBz9Q1F5&#10;sYH3xhSjweCk2JCvnCepQsDtRafks+xfayXjtdZBRWZKjtxi/vr8XaRvMTsV0wcv3LKWfRriH7Jo&#10;RG0RdO/qQkTBVr7+y1VTS0+BdDyS1BSkdS1VrgHVDAcvqrldCqdyLSAnuD1N4f+5ld/XN57VVclH&#10;E86saPBGd6qN7Au1DFfgZ+PCFLBbB2BscY933t0HXKayW+2b9EdBDHowvd2zm7zJZDQcT8ZDqCR0&#10;J5MTnJKb4sna+RC/KmpYEkru8XqZVLG+CrGD7iApWCBTV5e1MfmQOkadG8/WAm9tYs4Rzp+hjGUb&#10;BP84HmTHz3TJ9d5+YYR87NM7QMGfsSmcyr3Vp5UY6pjIUtwalTDG/lAa3GZCXslRSKnsPs+MTiiN&#10;it5i2OOfsnqLcVcHLHJksnFv3NSWfMfSc2qrxx21usPjDQ/qTmJsF23fOQuqtmgcT93oBScvaxB9&#10;JUK8ER6zhobA/ojX+GhDeB3qJc6W5H+/dp/wGAFoOdtgdksefq2EV5yZbxbDMRkeH6dhz4fj8acR&#10;Dv5QszjU2FVzTmiZITaVk1lM+Gh2ovbU3GPNzFNUqISViF3yuBPPY7dRsKakms8zCOPtRLyyt04m&#10;14ne1GB37b3wrm/wiNH4TrspF9MXfd5hk6Wl+SqSrvMQJII7VnvisRryGPVrLO2ew3NGPS3b2R8A&#10;AAD//wMAUEsDBBQABgAIAAAAIQCC6Cwq3wAAAAsBAAAPAAAAZHJzL2Rvd25yZXYueG1sTI/BTsMw&#10;EETvSPyDtUjcqJO0REmIUwEqXDhREOdtvLUtYjuK3TT8PeZEj6t5mnnbbhc7sJmmYLwTkK8yYOR6&#10;L41TAj4/Xu4qYCGikzh4RwJ+KMC2u75qsZH+7N5p3kfFUokLDQrQMY4N56HXZDGs/EguZUc/WYzp&#10;nBSXE55TuR14kWUlt2hcWtA40rOm/nt/sgJ2T6pWfYWT3lXSmHn5Or6pVyFub5bHB2CRlvgPw59+&#10;UocuOR38ycnABgHrfH2fUAGbuqiBJWJTlzmwg4AyK0rgXcsvf+h+AQAA//8DAFBLAQItABQABgAI&#10;AAAAIQC2gziS/gAAAOEBAAATAAAAAAAAAAAAAAAAAAAAAABbQ29udGVudF9UeXBlc10ueG1sUEsB&#10;Ai0AFAAGAAgAAAAhADj9If/WAAAAlAEAAAsAAAAAAAAAAAAAAAAALwEAAF9yZWxzLy5yZWxzUEsB&#10;Ai0AFAAGAAgAAAAhAPSSikKSAgAAtAUAAA4AAAAAAAAAAAAAAAAALgIAAGRycy9lMm9Eb2MueG1s&#10;UEsBAi0AFAAGAAgAAAAhAILoLCrfAAAACwEAAA8AAAAAAAAAAAAAAAAA7AQAAGRycy9kb3ducmV2&#10;LnhtbFBLBQYAAAAABAAEAPMAAAD4BQAAAAA=&#10;" fillcolor="white [3201]" strokeweight=".5pt">
            <v:textbox>
              <w:txbxContent>
                <w:p w:rsidR="009B403B" w:rsidRDefault="009B403B" w:rsidP="009B403B">
                  <w:r>
                    <w:t>Low performance at school</w:t>
                  </w:r>
                </w:p>
              </w:txbxContent>
            </v:textbox>
          </v:shape>
        </w:pict>
      </w:r>
      <w:r>
        <w:rPr>
          <w:b w:val="0"/>
          <w:bCs w:val="0"/>
          <w:noProof/>
          <w:sz w:val="24"/>
          <w:szCs w:val="24"/>
        </w:rPr>
        <w:pict>
          <v:roundrect id="Rounded Rectangle 13" o:spid="_x0000_s1058" style="position:absolute;margin-left:68.25pt;margin-top:104.7pt;width:27.75pt;height:12.75pt;z-index:2517155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KmkewIAAEcFAAAOAAAAZHJzL2Uyb0RvYy54bWysVFFP2zAQfp+0/2D5faQpLRsVKapATJMQ&#10;IGDi2Th2E8n2eWe3affrd3bSgADtYVof3LPv7vPdl+98dr6zhm0VhhZcxcujCWfKSahbt674z8er&#10;L984C1G4WhhwquJ7Ffj58vOns84v1BQaMLVCRiAuLDpf8SZGvyiKIBtlRTgCrxw5NaAVkba4LmoU&#10;HaFbU0wnk5OiA6w9glQh0Oll7+TLjK+1kvFW66AiMxWn2mJeMa/PaS2WZ2KxRuGbVg5liH+oworW&#10;0aUj1KWIgm2wfQdlW4kQQMcjCbYArVupcg/UTTl5081DI7zKvRA5wY80hf8HK2+2d8jamr7dMWdO&#10;WPpG97BxtarZPbEn3NooRj4iqvNhQfEP/g6HXSAzdb3TaNM/9cN2mdz9SK7aRSbp8Hg+nU3nnEly&#10;lSflKdmEUrwkewzxuwLLklFxTFWkEjKvYnsdYh9/iKPkVFFfQ7bi3qhUhnH3SlNTdOs0Z2c5qQuD&#10;bCtICEJK5WLZuxpRq/54PqHfUNSYkUvMgAlZt8aM2ANAkup77L7WIT6lqqzGMXnyt8L65DEj3wwu&#10;jsm2dYAfARjqari5jz+Q1FOTWHqGek+fHKGfheDlVUuEX4sQ7wSS+GlMaKDjLS3aQFdxGCzOGsDf&#10;H52neNIkeTnraJgqHn5tBCrOzA9Haj0tZ7M0fXkzm3+d0gZfe55fe9zGXgB9ppKeDi+zmeKjOZga&#10;wT7R3K/SreQSTtLdFZcRD5uL2A85vRxSrVY5jCbOi3jtHrxM4InVpKXH3ZNAP6guklxv4DB4YvFG&#10;d31synSw2kTQbRblC68D3zStWTjDy5Keg9f7HPXy/i3/AAAA//8DAFBLAwQUAAYACAAAACEA+R7w&#10;RN4AAAALAQAADwAAAGRycy9kb3ducmV2LnhtbEyPwU7DMBBE70j8g7VI3KhD0lZNiFMVqp44Ebj0&#10;5sRLHIjtyHZb8/dsT3Cc2afZmXqbzMTO6MPorIDHRQYMbe/UaAcBH++Hhw2wEKVVcnIWBfxggG1z&#10;e1PLSrmLfcNzGwdGITZUUoCOca44D71GI8PCzWjp9um8kZGkH7jy8kLhZuJ5lq25kaOlD1rO+KKx&#10;/25PRoBRRdp/yd0RD5v2+bhKr3uvOyHu79LuCVjEFP9guNan6tBQp86drApsIl2sV4QKyLNyCexK&#10;lDmt68gpliXwpub/NzS/AAAA//8DAFBLAQItABQABgAIAAAAIQC2gziS/gAAAOEBAAATAAAAAAAA&#10;AAAAAAAAAAAAAABbQ29udGVudF9UeXBlc10ueG1sUEsBAi0AFAAGAAgAAAAhADj9If/WAAAAlAEA&#10;AAsAAAAAAAAAAAAAAAAALwEAAF9yZWxzLy5yZWxzUEsBAi0AFAAGAAgAAAAhAEo4qaR7AgAARwUA&#10;AA4AAAAAAAAAAAAAAAAALgIAAGRycy9lMm9Eb2MueG1sUEsBAi0AFAAGAAgAAAAhAPke8ETeAAAA&#10;CwEAAA8AAAAAAAAAAAAAAAAA1QQAAGRycy9kb3ducmV2LnhtbFBLBQYAAAAABAAEAPMAAADgBQAA&#10;AAA=&#10;" fillcolor="#5b9bd5 [3204]" strokecolor="#1f4d78 [1604]" strokeweight="1pt">
            <v:stroke joinstyle="miter"/>
          </v:roundrect>
        </w:pict>
      </w:r>
      <w:r>
        <w:rPr>
          <w:b w:val="0"/>
          <w:bCs w:val="0"/>
          <w:noProof/>
          <w:sz w:val="24"/>
          <w:szCs w:val="24"/>
        </w:rPr>
        <w:pict>
          <v:roundrect id="Rounded Rectangle 15" o:spid="_x0000_s1057" style="position:absolute;margin-left:137.25pt;margin-top:316.2pt;width:27.75pt;height:12.75pt;z-index:2517166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QyXegIAAEcFAAAOAAAAZHJzL2Uyb0RvYy54bWysVFFP2zAQfp+0/2D5faTpWgYVKapATJMQ&#10;IGDi2Th2E8n2eWe3affrd3bSgADtYVoenLPv7ru7z3c+O99Zw7YKQwuu4uXRhDPlJNStW1f85+PV&#10;lxPOQhSuFgacqvheBX6+/PzprPMLNYUGTK2QEYgLi85XvInRL4oiyEZZEY7AK0dKDWhFpC2uixpF&#10;R+jWFNPJ5LjoAGuPIFUIdHrZK/ky42utZLzVOqjITMUpt5hXzOtzWovlmVisUfimlUMa4h+ysKJ1&#10;FHSEuhRRsA2276BsKxEC6HgkwRagdStVroGqKSdvqnlohFe5FiIn+JGm8P9g5c32Dllb093NOXPC&#10;0h3dw8bVqmb3xJ5wa6MY6YiozocF2T/4Oxx2gcRU9U6jTX+qh+0yufuRXLWLTNLh1/l0NqUYklTl&#10;cXlKMqEUL84eQ/yuwLIkVBxTFimFzKvYXofY2x/syDll1OeQpbg3KqVh3L3SVBRFnWbv3E7qwiDb&#10;CmoEIaVysexVjahVfzyf0DckNXrkFDNgQtatMSP2AJBa9T12n+tgn1xV7sbRefK3xHrn0SNHBhdH&#10;Z9s6wI8ADFU1RO7tDyT11CSWnqHe05Uj9LMQvLxqifBrEeKdQGp+GhMa6HhLizbQVRwGibMG8PdH&#10;58meepK0nHU0TBUPvzYCFWfmh6NuPS1nszR9eTObf5vSBl9rnl9r3MZeAF1TSU+Hl1lM9tEcRI1g&#10;n2juVykqqYSTFLviMuJhcxH7IaeXQ6rVKpvRxHkRr92Dlwk8sZp66XH3JNAPXRepXW/gMHhi8abv&#10;etvk6WC1iaDb3JQvvA5807TmxhlelvQcvN5nq5f3b/kHAAD//wMAUEsDBBQABgAIAAAAIQAVCY1N&#10;3wAAAAsBAAAPAAAAZHJzL2Rvd25yZXYueG1sTI+xTsMwEIZ3JN7BOiQ26pA0bQlxqkLViYnA0s2J&#10;jzgQ25HttubtOSYY7+7Tf99fb5OZ2Bl9GJ0VcL/IgKHtnRrtIOD97XC3ARaitEpOzqKAbwywba6v&#10;alkpd7GveG7jwCjEhkoK0DHOFeeh12hkWLgZLd0+nDcy0ugHrry8ULiZeJ5lK27kaOmDljM+a+y/&#10;2pMRYFSR9p9yd8TDpn06lull73UnxO1N2j0Ci5jiHwy/+qQODTl17mRVYJOAfL0sCRWwKvIlMCKK&#10;IqN2HW3K9QPwpub/OzQ/AAAA//8DAFBLAQItABQABgAIAAAAIQC2gziS/gAAAOEBAAATAAAAAAAA&#10;AAAAAAAAAAAAAABbQ29udGVudF9UeXBlc10ueG1sUEsBAi0AFAAGAAgAAAAhADj9If/WAAAAlAEA&#10;AAsAAAAAAAAAAAAAAAAALwEAAF9yZWxzLy5yZWxzUEsBAi0AFAAGAAgAAAAhAHCNDJd6AgAARwUA&#10;AA4AAAAAAAAAAAAAAAAALgIAAGRycy9lMm9Eb2MueG1sUEsBAi0AFAAGAAgAAAAhABUJjU3fAAAA&#10;CwEAAA8AAAAAAAAAAAAAAAAA1AQAAGRycy9kb3ducmV2LnhtbFBLBQYAAAAABAAEAPMAAADgBQAA&#10;AAA=&#10;" fillcolor="#5b9bd5 [3204]" strokecolor="#1f4d78 [1604]" strokeweight="1pt">
            <v:stroke joinstyle="miter"/>
          </v:roundrect>
        </w:pict>
      </w:r>
      <w:r>
        <w:rPr>
          <w:b w:val="0"/>
          <w:bCs w:val="0"/>
          <w:noProof/>
          <w:sz w:val="24"/>
          <w:szCs w:val="24"/>
        </w:rPr>
        <w:pict>
          <v:line id="Straight Connector 18" o:spid="_x0000_s1056" style="position:absolute;flip:y;z-index:251717632;visibility:visible" from="165pt,306.45pt" to="213pt,3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m2z2wEAAAcEAAAOAAAAZHJzL2Uyb0RvYy54bWysU02P0zAQvSPxHyzfaZIVFIia7qGr5YKg&#10;YoG717EbC9tjjU2T/nvGTpuu+JAQ4mJl7Hlv5r2ZbG4nZ9lRYTTgO96sas6Ul9Abf+j4l8/3L95w&#10;FpPwvbDgVcdPKvLb7fNnmzG06gYGsL1CRiQ+tmPo+JBSaKsqykE5EVcQlKdHDehEohAPVY9iJHZn&#10;q5u6XlcjYB8QpIqRbu/mR74t/FormT5qHVVituPUWyonlvMxn9V2I9oDijAYeW5D/EMXThhPRReq&#10;O5EE+47mFypnJEIEnVYSXAVaG6mKBlLT1D+peRhEUEULmRPDYlP8f7Tyw3GPzPQ0O5qUF45m9JBQ&#10;mMOQ2A68JwcBGT2SU2OILQF2fo/nKIY9ZtmTRse0NeErERUjSBqbis+nxWc1JSbpcl2/Xdc0DUlP&#10;zevm5asyh2qmyXQBY3qnwLH80XFrfLZBtOL4PiYqTamXlHxtfT4jWNPfG2tLkBdI7Syyo6DRp6nJ&#10;Agj3JIuijKyyrFlI+Uonq2bWT0qTNdTwLKks5ZWz/3bhtJ4yM0RT9QVUl5b/CDrnZpgqi/q3wCW7&#10;VASfFqAzHvB3Va/y9Zx/UT1rzbIfoT+VsRY7aNuKW+c/I6/z07jAr//v9gcAAAD//wMAUEsDBBQA&#10;BgAIAAAAIQAtcwzr4QAAAAsBAAAPAAAAZHJzL2Rvd25yZXYueG1sTI/NTsMwEITvSLyDtUjcqPOD&#10;IpLGqRASB6SqlJYD3Fx7mwRiO9hOG96e5QTHnR3NfFOvZjOwE/rQOysgXSTA0Cqne9sKeN0/3twB&#10;C1FaLQdnUcA3Blg1lxe1rLQ72xc87WLLKMSGSgroYhwrzoPq0MiwcCNa+h2dNzLS6VuuvTxTuBl4&#10;liQFN7K31NDJER86VJ+7yQh4S5++tmr82O6f1frdr+Nmg3ES4vpqvl8CizjHPzP84hM6NMR0cJPV&#10;gQ0C8jyhLVFAkWYlMHLcZgUpB1LysgTe1Pz/huYHAAD//wMAUEsBAi0AFAAGAAgAAAAhALaDOJL+&#10;AAAA4QEAABMAAAAAAAAAAAAAAAAAAAAAAFtDb250ZW50X1R5cGVzXS54bWxQSwECLQAUAAYACAAA&#10;ACEAOP0h/9YAAACUAQAACwAAAAAAAAAAAAAAAAAvAQAAX3JlbHMvLnJlbHNQSwECLQAUAAYACAAA&#10;ACEAcFZts9sBAAAHBAAADgAAAAAAAAAAAAAAAAAuAgAAZHJzL2Uyb0RvYy54bWxQSwECLQAUAAYA&#10;CAAAACEALXMM6+EAAAALAQAADwAAAAAAAAAAAAAAAAA1BAAAZHJzL2Rvd25yZXYueG1sUEsFBgAA&#10;AAAEAAQA8wAAAEMFAAAAAA==&#10;" strokecolor="black [3213]" strokeweight=".5pt">
            <v:stroke joinstyle="miter"/>
          </v:line>
        </w:pict>
      </w:r>
      <w:r>
        <w:rPr>
          <w:b w:val="0"/>
          <w:bCs w:val="0"/>
          <w:noProof/>
          <w:sz w:val="24"/>
          <w:szCs w:val="24"/>
        </w:rPr>
        <w:pict>
          <v:shape id="Text Box 2" o:spid="_x0000_s1027" type="#_x0000_t202" style="position:absolute;margin-left:-45pt;margin-top:223.95pt;width:62.65pt;height:25.9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KtlgIAALgFAAAOAAAAZHJzL2Uyb0RvYy54bWysVEtPGzEQvlfqf7B8L5uE8EjEBqVBVJUQ&#10;oELF2fHaxML2uLaT3fTXd+zdLAnlQtXL7tjzzevzzFxcNkaTjfBBgS3p8GhAibAcKmWfS/rz8frL&#10;OSUhMlsxDVaUdCsCvZx9/nRRu6kYwQp0JTxBJzZMa1fSVYxuWhSBr4Rh4QicsKiU4A2LePTPReVZ&#10;jd6NLkaDwWlRg6+cBy5CwNurVkln2b+Ugsc7KYOIRJcUc4v56/N3mb7F7IJNnz1zK8W7NNg/ZGGY&#10;shi0d3XFIiNrr/5yZRT3EEDGIw6mACkVF7kGrGY4eFPNw4o5kWtBcoLraQr/zy2/3dx7oqqSjiix&#10;zOATPYomkq/QkFFip3ZhiqAHh7DY4DW+8u4+4GUqupHepD+WQ1CPPG97bpMzjpdnk5PT8wklHFXH&#10;o8lwMk5eildj50P8JsCQJJTU49NlRtnmJsQWuoOkWAG0qq6V1vmQ2kUstCcbhg+tY04RnR+gtCV1&#10;SU+PTwbZ8YEuue7tl5rxly69PRT60zaFE7mxurQSQS0RWYpbLRJG2x9CIrGZj3dyZJwL2+eZ0Qkl&#10;saKPGHb416w+YtzWgRY5MtjYGxtlwbcsHVJbveyolS0e33Cv7iTGZtnkjur7ZAnVFtvHQzt+wfFr&#10;hXzfsBDvmcd5w47BHRLv8CM14CNBJ1GyAv/7vfuExzFALSU1zm9Jw68184IS/d3igEyG43Ea+HwY&#10;n5yN8OD3Nct9jV2bBWDnDHFbOZ7FhI96J0oP5glXzTxFRRWzHGOXNO7ERWy3Cq4qLubzDMIRdyze&#10;2AfHk+vEcuqzx+aJedf1ecQBuYXdpLPpm3ZvscnSwnwdQao8C4nnltWOf1wPeZq6VZb2z/45o14X&#10;7uwPAAAA//8DAFBLAwQUAAYACAAAACEA5gydxd4AAAAKAQAADwAAAGRycy9kb3ducmV2LnhtbEyP&#10;wU7DMBBE70j8g7VI3FoHWmicxqkAFS49UVDPbuzaFvE6it00/D3LCY6zM5p9U2+m0LHRDMlHlHA3&#10;L4AZbKP2aCV8frzOSmApK9Sqi2gkfJsEm+b6qlaVjhd8N+M+W0YlmColweXcV5yn1pmg0jz2Bsk7&#10;xSGoTHKwXA/qQuWh4/dF8ciD8kgfnOrNizPt1/4cJGyfrbBtqQa3LbX343Q47eyblLc309MaWDZT&#10;/gvDLz6hQ0NMx3hGnVgnYSYK2pIlLJcrAYwSi4cFsCMdhFgBb2r+f0LzAwAA//8DAFBLAQItABQA&#10;BgAIAAAAIQC2gziS/gAAAOEBAAATAAAAAAAAAAAAAAAAAAAAAABbQ29udGVudF9UeXBlc10ueG1s&#10;UEsBAi0AFAAGAAgAAAAhADj9If/WAAAAlAEAAAsAAAAAAAAAAAAAAAAALwEAAF9yZWxzLy5yZWxz&#10;UEsBAi0AFAAGAAgAAAAhAI8sUq2WAgAAuAUAAA4AAAAAAAAAAAAAAAAALgIAAGRycy9lMm9Eb2Mu&#10;eG1sUEsBAi0AFAAGAAgAAAAhAOYMncXeAAAACgEAAA8AAAAAAAAAAAAAAAAA8AQAAGRycy9kb3du&#10;cmV2LnhtbFBLBQYAAAAABAAEAPMAAAD7BQAAAAA=&#10;" fillcolor="white [3201]" strokeweight=".5pt">
            <v:textbox>
              <w:txbxContent>
                <w:p w:rsidR="009B403B" w:rsidRDefault="009B403B" w:rsidP="009B403B">
                  <w:r>
                    <w:t>Decision</w:t>
                  </w:r>
                </w:p>
              </w:txbxContent>
            </v:textbox>
          </v:shape>
        </w:pict>
      </w:r>
      <w:r>
        <w:rPr>
          <w:b w:val="0"/>
          <w:bCs w:val="0"/>
          <w:noProof/>
          <w:sz w:val="24"/>
          <w:szCs w:val="24"/>
        </w:rPr>
        <w:pict>
          <v:shape id="Text Box 4" o:spid="_x0000_s1028" type="#_x0000_t202" style="position:absolute;margin-left:-11.95pt;margin-top:169.2pt;width:37.3pt;height:25.65pt;rotation:-4301377fd;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KTSoQIAAMcFAAAOAAAAZHJzL2Uyb0RvYy54bWysVE1vGyEQvVfqf0Dcm/XH2m6srCM3UapK&#10;URI1qXLGLNgoLEMBe9f99RnYXcdJc0nVC4KZx2PmMTNn502lyU44r8AUdHgyoEQYDqUy64L+erj6&#10;8pUSH5gpmQYjCroXnp4vPn86q+1cjGADuhSOIInx89oWdBOCnWeZ5xtRMX8CVhh0SnAVC3h066x0&#10;rEb2SmejwWCa1eBK64AL79F62TrpIvFLKXi4ldKLQHRBMbaQVpfWVVyzxRmbrx2zG8W7MNg/RFEx&#10;ZfDRA9UlC4xsnfqLqlLcgQcZTjhUGUipuEg5YDbDwZts7jfMipQLiuPtQSb//2j5ze7OEVUWNKfE&#10;sAq/6EE0gXyDhuRRndr6OYLuLcJCg2b85d7u0RiTbqSriAMUdzibToens1HSArMjCEfZ9wepIzdH&#10;Yz4b55MJJRxd49HkNJ9E0qzlipzW+fBdQEXipqAOfzKRst21Dy20h0S4B63KK6V1OsTqERfakR3D&#10;f9chRYzkr1DakLqg0/FkkIhf+SL14f5KM/7UhXeEQj5t4nMi1VkXVtSr1SXtwl6LiNHmp5Coc9Lj&#10;nRgZ58Ic4kzoiJKY0UcudviXqD5yuc0Db6SXwYTD5UoZcK1Kr6Utn3ppZYvHPzzKO25Ds2pSgY36&#10;sllBucdqSgWDxeEtv1Ko9zXz4Y45bD804kgJt7hIDfhJ0O0o2YD785494rEr0EtJje1cUP97y5yg&#10;RP8w2C+nwzyP/Z8O+WQ2woM79qyOPWZbXQBWzjBFl7YRH3S/lQ6qR5w8y/gqupjh+HZBQ7+9CO2Q&#10;wcnFxXKZQNjxloVrc295pI4qxzp7aB6Zs12dB2yQG+gbn83flHuLjTcNLLcBpEq9EHVuVe30x2mR&#10;uqmbbHEcHZ8T6mX+Lp4BAAD//wMAUEsDBBQABgAIAAAAIQB9+kWl4AAAAAoBAAAPAAAAZHJzL2Rv&#10;d25yZXYueG1sTI9dS8NAEEXfBf/DMoJv7eajVBuzKSJUEIpgq+/b7DQbzM6G7KaN/vpOn/RxmMu9&#10;55TryXXihENoPSlI5wkIpNqblhoFn/vN7BFEiJqM7jyhgh8MsK5ub0pdGH+mDzztYiO4hEKhFdgY&#10;+0LKUFt0Osx9j8S/ox+cjnwOjTSDPnO562SWJEvpdEu8YHWPLxbr793oFGy/fsf95r1J38zrkezD&#10;NuTjKih1fzc9P4GIOMW/MFzxGR0qZjr4kUwQnYJZmuUcVZBnS3bgRL5iuYOCRZIuQFal/K9QXQAA&#10;AP//AwBQSwECLQAUAAYACAAAACEAtoM4kv4AAADhAQAAEwAAAAAAAAAAAAAAAAAAAAAAW0NvbnRl&#10;bnRfVHlwZXNdLnhtbFBLAQItABQABgAIAAAAIQA4/SH/1gAAAJQBAAALAAAAAAAAAAAAAAAAAC8B&#10;AABfcmVscy8ucmVsc1BLAQItABQABgAIAAAAIQDP2KTSoQIAAMcFAAAOAAAAAAAAAAAAAAAAAC4C&#10;AABkcnMvZTJvRG9jLnhtbFBLAQItABQABgAIAAAAIQB9+kWl4AAAAAoBAAAPAAAAAAAAAAAAAAAA&#10;APsEAABkcnMvZG93bnJldi54bWxQSwUGAAAAAAQABADzAAAACAYAAAAA&#10;" fillcolor="white [3201]" strokeweight=".5pt">
            <v:textbox>
              <w:txbxContent>
                <w:p w:rsidR="009B403B" w:rsidRDefault="009B403B" w:rsidP="009B403B">
                  <w:r>
                    <w:t>JOB</w:t>
                  </w:r>
                </w:p>
              </w:txbxContent>
            </v:textbox>
          </v:shape>
        </w:pict>
      </w:r>
      <w:r>
        <w:rPr>
          <w:b w:val="0"/>
          <w:bCs w:val="0"/>
          <w:noProof/>
          <w:sz w:val="24"/>
          <w:szCs w:val="24"/>
        </w:rPr>
        <w:pict>
          <v:shapetype id="_x0000_t32" coordsize="21600,21600" o:spt="32" o:oned="t" path="m,l21600,21600e" filled="f">
            <v:path arrowok="t" fillok="f" o:connecttype="none"/>
            <o:lock v:ext="edit" shapetype="t"/>
          </v:shapetype>
          <v:shape id="Straight Arrow Connector 5" o:spid="_x0000_s1055" type="#_x0000_t32" style="position:absolute;margin-left:5.6pt;margin-top:107.3pt;width:59.65pt;height:116.65pt;flip:y;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b17wEAADYEAAAOAAAAZHJzL2Uyb0RvYy54bWysU8uOEzEQvCPxD5bvZPLYkFWUyQplWS4I&#10;Iha4ez12xsJ2W22TSf6etmcy4SkhxKXlR1d1V7m9uTs5y44KowFf89lkypnyEhrjDzX/9PHhxS1n&#10;MQnfCAte1fysIr/bPn+26cJazaEF2yhkROLjugs1b1MK66qKslVOxAkE5elSAzqRaIuHqkHREbuz&#10;1Xw6fVl1gE1AkCpGOr3vL/m28GutZHqvdVSJ2ZpTb6lELPEpx2q7EesDitAaObQh/qELJ4ynoiPV&#10;vUiCfUXzC5UzEiGCThMJrgKtjVRFA6mZTX9S89iKoIoWMieG0ab4/2jlu+MemWlqvuTMC0dP9JhQ&#10;mEOb2CtE6NgOvCcbAdkyu9WFuCbQzu9x2MWwxyz9pNExbU34TINQzCB57FS8Po9eq1Nikg5Xy9Xi&#10;Zs6ZpKvZze1ssVpk+qrnyXwBY3qjwLG8qHkc2hr76WuI49uYeuAFkMHW5xjBmubBWFs2eabUziI7&#10;CpqGdJoNBX/ISsLY175h6RzIi4RG+INVQ2ZmrbIDveaySmer+ooflCYnSVvfWZnha73my6We9ZSZ&#10;IZo6G0HTYtkfQUNuhqky138LHLNLRfBpBDrjAX9X9WqN7vMvqnutWfYTNOcyAcUOGs7ydMNHytP/&#10;/b7Ar999+w0AAP//AwBQSwMEFAAGAAgAAAAhAKqgePbhAAAACgEAAA8AAABkcnMvZG93bnJldi54&#10;bWxMj8tOwzAQRfdI/IM1SOyokzS0JcSpeKhdILFoIBJLN3biiHgcxU4b/p7pCpZXc3TvmXw7256d&#10;9Og7hwLiRQRMY+1Uh62Az4/d3QaYDxKV7B1qAT/aw7a4vsplptwZD/pUhpZRCfpMCjAhDBnnvjba&#10;Sr9wg0a6NW60MlAcW65GeaZy2/Mkilbcyg5pwchBvxhdf5eTpZG393LdfO2WOL1u9lVTPe9NdRDi&#10;9mZ+egQW9Bz+YLjokzoU5HR0EyrPespxQqSAJE5XwC7AMroHdhSQpusH4EXO/79Q/AIAAP//AwBQ&#10;SwECLQAUAAYACAAAACEAtoM4kv4AAADhAQAAEwAAAAAAAAAAAAAAAAAAAAAAW0NvbnRlbnRfVHlw&#10;ZXNdLnhtbFBLAQItABQABgAIAAAAIQA4/SH/1gAAAJQBAAALAAAAAAAAAAAAAAAAAC8BAABfcmVs&#10;cy8ucmVsc1BLAQItABQABgAIAAAAIQCaOFb17wEAADYEAAAOAAAAAAAAAAAAAAAAAC4CAABkcnMv&#10;ZTJvRG9jLnhtbFBLAQItABQABgAIAAAAIQCqoHj24QAAAAoBAAAPAAAAAAAAAAAAAAAAAEkEAABk&#10;cnMvZG93bnJldi54bWxQSwUGAAAAAAQABADzAAAAVwUAAAAA&#10;" strokecolor="black [3213]" strokeweight=".5pt">
            <v:stroke endarrow="block" joinstyle="miter"/>
          </v:shape>
        </w:pict>
      </w:r>
      <w:r>
        <w:rPr>
          <w:b w:val="0"/>
          <w:bCs w:val="0"/>
          <w:noProof/>
          <w:sz w:val="24"/>
          <w:szCs w:val="24"/>
        </w:rPr>
        <w:pict>
          <v:shape id="Straight Arrow Connector 7" o:spid="_x0000_s1054" type="#_x0000_t32" style="position:absolute;margin-left:1.05pt;margin-top:246.85pt;width:133.6pt;height:66.3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XF86gEAACwEAAAOAAAAZHJzL2Uyb0RvYy54bWysU9tu2zAMfR+wfxD0vjhJtzQL4hRDuu5l&#10;2IJ2+wBVlmJhkihQWhz//SjFcXbDUBR7oU2Jh+Q5pNY3R2fZQWE04Gs+m0w5U15CY/y+5l+/3L1a&#10;chaT8I2w4FXNexX5zebli3UXVmoOLdhGIaMkPq66UPM2pbCqqihb5UScQFCeLjWgE4lc3FcNio6y&#10;O1vNp9NF1QE2AUGqGOn09nTJNyW/1kqmz1pHlZitOfWWisViH7OtNmux2qMIrZFDG+IZXThhPBUd&#10;U92KJNh3NH+kckYiRNBpIsFVoLWRqnAgNrPpb2weWhFU4ULixDDKFP9fWvnpsENmmppfc+aFoxE9&#10;JBRm3yb2DhE6tgXvSUZAdp3V6kJcEWjrdzh4MewwUz9qdPlLpNixKNyPCqtjYpIOZ4u3i+UVDULS&#10;3fL1/OpNGUF1QQeM6YMCx/JPzePQzNjFrMgsDh9jovoEPANyaeuzjWBNc2esLU7eJLW1yA6CdiAd&#10;Z5kF4X6JSsLY975hqQ+kQEIj/N6qITJnrTLvE9Pyl3qrThXvlSb9MrfSWdncS73m27me9RSZIZo6&#10;G0HTf4OG2AxTZZufChyjS0XwaQQ64wH/VvUijT7Fn1mfuGbaj9D0Ze5FDlrJouTwfPLO/+wX+OWR&#10;b34AAAD//wMAUEsDBBQABgAIAAAAIQC5y/P04AAAAAkBAAAPAAAAZHJzL2Rvd25yZXYueG1sTI9R&#10;S8MwFIXfBf9DuIJvLm036lp7O4YwGIow535A2sS2mNzUJNvaf2980sfDOZzznWozGc0uyvnBEkK6&#10;SIApaq0cqEM4fewe1sB8ECSFtqQQZuVhU9/eVKKU9krv6nIMHYsl5EuB0Icwlpz7tldG+IUdFUXv&#10;0zojQpSu49KJayw3mmdJknMjBooLvRjVc6/ar+PZIBT7sWv04fUl/U7cbj8c5rdpOyPe303bJ2BB&#10;TeEvDL/4ER3qyNTYM0nPNEKWxiDCqlg+Aot+lhdLYA1CnuUr4HXF/z+ofwAAAP//AwBQSwECLQAU&#10;AAYACAAAACEAtoM4kv4AAADhAQAAEwAAAAAAAAAAAAAAAAAAAAAAW0NvbnRlbnRfVHlwZXNdLnht&#10;bFBLAQItABQABgAIAAAAIQA4/SH/1gAAAJQBAAALAAAAAAAAAAAAAAAAAC8BAABfcmVscy8ucmVs&#10;c1BLAQItABQABgAIAAAAIQDk1XF86gEAACwEAAAOAAAAAAAAAAAAAAAAAC4CAABkcnMvZTJvRG9j&#10;LnhtbFBLAQItABQABgAIAAAAIQC5y/P04AAAAAkBAAAPAAAAAAAAAAAAAAAAAEQEAABkcnMvZG93&#10;bnJldi54bWxQSwUGAAAAAAQABADzAAAAUQUAAAAA&#10;" strokecolor="black [3213]" strokeweight=".5pt">
            <v:stroke endarrow="block" joinstyle="miter"/>
          </v:shape>
        </w:pict>
      </w:r>
      <w:r>
        <w:rPr>
          <w:b w:val="0"/>
          <w:bCs w:val="0"/>
          <w:noProof/>
          <w:sz w:val="24"/>
          <w:szCs w:val="24"/>
        </w:rPr>
        <w:pict>
          <v:shape id="Text Box 11" o:spid="_x0000_s1029" type="#_x0000_t202" style="position:absolute;margin-left:38.8pt;margin-top:214.8pt;width:73.2pt;height:19.0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X1KlQIAALoFAAAOAAAAZHJzL2Uyb0RvYy54bWysVN9P2zAQfp+0/8Hy+0haClsrUtSBmCYh&#10;QIOJZ9exqYXt82y3SffX7+wkpWW8MO0lse+++/X57s7OW6PJRvigwFZ0dFRSIiyHWtmniv58uPr0&#10;hZIQma2ZBisquhWBns8/fjhr3EyMYQW6Fp6gExtmjavoKkY3K4rAV8KwcAROWFRK8IZFvPqnovas&#10;Qe9GF+OyPC0a8LXzwEUIKL3slHSe/UspeLyVMohIdEUxt5i/Pn+X6VvMz9jsyTO3UrxPg/1DFoYp&#10;i0F3ri5ZZGTt1V+ujOIeAsh4xMEUIKXiIteA1YzKV9Xcr5gTuRYkJ7gdTeH/ueU3mztPVI1vN6LE&#10;MoNv9CDaSL5CS1CE/DQuzBB27xAYW5QjdpAHFKayW+lN+mNBBPXI9HbHbvLGUTgdT6clBuGoGk/G&#10;5ckkeSlejJ0P8ZsAQ9Khoh4fL3PKNtchdtABkmIF0Kq+UlrnS2oYcaE92TB8ah1ziuj8AKUtaSp6&#10;enxSZscHuuR6Z7/UjD/36e2h0J+2KZzIrdWnlQjqiMinuNUiYbT9ISRSm/l4I0fGubC7PDM6oSRW&#10;9B7DHv+S1XuMuzrQIkcGG3fGRlnwHUuH1NbPA7Wyw+Mb7tWdjrFdtrmnjoc+WUK9xfbx0A1gcPxK&#10;Id/XLMQ75nHisGNwi8Rb/EgN+EjQnyhZgf/9ljzhcRBQS0mDE1zR8GvNvKBEf7c4ItPRZJJGPl8m&#10;J5/HePH7muW+xq7NBWDnYINidvmY8FEPR+nBPOKyWaSoqGKWY+yKxuF4Ebu9gsuKi8Uig3DIHYvX&#10;9t7x5DqxnPrsoX1k3vV9HnFAbmCYdTZ71e4dNllaWKwjSJVnIfHcsdrzjwsiT1O/zNIG2r9n1MvK&#10;nf8BAAD//wMAUEsDBBQABgAIAAAAIQD2aDC63QAAAAoBAAAPAAAAZHJzL2Rvd25yZXYueG1sTI/B&#10;TsMwEETvSPyDtUjcqENUJWmIUwEqXDjRIs5u7NoW8Tqy3TT8PcsJbrs7o9k33XbxI5t1TC6ggPtV&#10;AUzjEJRDI+Dj8HLXAEtZopJjQC3gWyfY9tdXnWxVuOC7nvfZMArB1EoBNuep5TwNVnuZVmHSSNop&#10;RC8zrdFwFeWFwv3Iy6KouJcO6YOVk362evjan72A3ZPZmKGR0e4a5dy8fJ7ezKsQtzfL4wOwrJf8&#10;Z4ZffEKHnpiO4YwqsVFAXVfkFLAuNzSQoSzXVO5Il6qugfcd/1+h/wEAAP//AwBQSwECLQAUAAYA&#10;CAAAACEAtoM4kv4AAADhAQAAEwAAAAAAAAAAAAAAAAAAAAAAW0NvbnRlbnRfVHlwZXNdLnhtbFBL&#10;AQItABQABgAIAAAAIQA4/SH/1gAAAJQBAAALAAAAAAAAAAAAAAAAAC8BAABfcmVscy8ucmVsc1BL&#10;AQItABQABgAIAAAAIQAN0X1KlQIAALoFAAAOAAAAAAAAAAAAAAAAAC4CAABkcnMvZTJvRG9jLnht&#10;bFBLAQItABQABgAIAAAAIQD2aDC63QAAAAoBAAAPAAAAAAAAAAAAAAAAAO8EAABkcnMvZG93bnJl&#10;di54bWxQSwUGAAAAAAQABADzAAAA+QUAAAAA&#10;" fillcolor="white [3201]" strokeweight=".5pt">
            <v:textbox>
              <w:txbxContent>
                <w:p w:rsidR="009B403B" w:rsidRDefault="009B403B" w:rsidP="009B403B">
                  <w:r>
                    <w:t>EDUCATION</w:t>
                  </w:r>
                </w:p>
              </w:txbxContent>
            </v:textbox>
          </v:shape>
        </w:pict>
      </w:r>
      <w:r>
        <w:rPr>
          <w:b w:val="0"/>
          <w:bCs w:val="0"/>
          <w:noProof/>
          <w:sz w:val="24"/>
          <w:szCs w:val="24"/>
        </w:rPr>
        <w:pict>
          <v:shape id="Text Box 12" o:spid="_x0000_s1030" type="#_x0000_t202" style="position:absolute;margin-left:9.35pt;margin-top:281.9pt;width:112.95pt;height:22.1pt;rotation:-1804350fd;flip:x;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EzhpwIAANMFAAAOAAAAZHJzL2Uyb0RvYy54bWysVE1vGyEQvVfqf0Dcm/X6Ix+W15GbKG2l&#10;KImaVDljFmIUlqGAvev8+g7srmOnuaTqBcHM4zHzmJnZeVNpshHOKzAFzY8GlAjDoVTmqaC/Hq6+&#10;nFLiAzMl02BEQbfC0/P550+z2k7FEFagS+EIkhg/rW1BVyHYaZZ5vhIV80dghUGnBFexgEf3lJWO&#10;1che6Ww4GBxnNbjSOuDCe7Retk46T/xSCh5upfQiEF1QjC2k1aV1GddsPmPTJ8fsSvEuDPYPUVRM&#10;GXx0R3XJAiNrp/6iqhR34EGGIw5VBlIqLlIOmE0+eJPN/YpZkXJBcbzdyeT/Hy2/2dw5okr8uyEl&#10;hlX4Rw+iCeQrNARNqE9t/RRh9xaBoUE7Ynu7R2NMu5GuIg5Q3vx4kp+NkEtqZb9HaPRjogTv4Q9s&#10;d6rHV3gkG4/G+dmEEo6+4eng5HQU6bOWNd62zodvAioSNwV1+KuJlW2ufWihPSTCPWhVXimt0yFW&#10;krjQjmwY1oAOKXYkP0BpQ+qCHo8mg0R84IvUu/tLzfhzF94eCvm0ic+JVHNdWFG5VqG0C1stIkab&#10;n0Ki5kmQd2JknAuzizOhI0piRh+52OFfo/rI5TYPvJFeBhN2lytlwLUqHUpbPvfSyhaPf7iXd9yG&#10;ZtmkYhv3BbSEcot1lUoHq8NbfqVQ72vmwx1z2IpoxPESbnGRGvCToNtRsgL38p494rFD0EtJja1d&#10;UP97zZygRP8w2Dtn+XgcZ0E6jCcnQzy4fc9y32PW1QVg5eQpurSN+KD7rXRQPeIUWsRX0cUMx7cL&#10;GvrtRWgHDk4xLhaLBMLutyxcm3vL+x6JdfbQPDJnuzoP2CE30A8BNn1T7i02/o+BxTqAVKkXos6t&#10;qp3+ODlSN3VTLo6m/XNCvc7i+R8AAAD//wMAUEsDBBQABgAIAAAAIQCVMnmc4AAAAAoBAAAPAAAA&#10;ZHJzL2Rvd25yZXYueG1sTI9BTsMwEEX3SNzBGiQ2iNqUEpIQp0IUJBAr2h7AiYckIh6H2E0Dp2dY&#10;wfJrnv68X6xn14sJx9B50nC1UCCQam87ajTsd0+XKYgQDVnTe0INXxhgXZ6eFCa3/khvOG1jI7iE&#10;Qm40tDEOuZShbtGZsPADEt/e/ehM5Dg20o7myOWul0ulEulMR/yhNQM+tFh/bA9Ow0s2NZvnTeYv&#10;qs/Hfdi9ptm3rbU+P5vv70BEnOMfDL/6rA4lO1X+QDaInnN6y6SGm+SaJzCwXK0SEJWGRKUKZFnI&#10;/xPKHwAAAP//AwBQSwECLQAUAAYACAAAACEAtoM4kv4AAADhAQAAEwAAAAAAAAAAAAAAAAAAAAAA&#10;W0NvbnRlbnRfVHlwZXNdLnhtbFBLAQItABQABgAIAAAAIQA4/SH/1gAAAJQBAAALAAAAAAAAAAAA&#10;AAAAAC8BAABfcmVscy8ucmVsc1BLAQItABQABgAIAAAAIQB7WEzhpwIAANMFAAAOAAAAAAAAAAAA&#10;AAAAAC4CAABkcnMvZTJvRG9jLnhtbFBLAQItABQABgAIAAAAIQCVMnmc4AAAAAoBAAAPAAAAAAAA&#10;AAAAAAAAAAEFAABkcnMvZG93bnJldi54bWxQSwUGAAAAAAQABADzAAAADgYAAAAA&#10;" fillcolor="white [3201]" strokeweight=".5pt">
            <v:textbox>
              <w:txbxContent>
                <w:p w:rsidR="009B403B" w:rsidRDefault="009B403B" w:rsidP="009B403B">
                  <w:r>
                    <w:t>JOB AND EDUCATION</w:t>
                  </w:r>
                </w:p>
              </w:txbxContent>
            </v:textbox>
          </v:shape>
        </w:pict>
      </w:r>
      <w:r>
        <w:rPr>
          <w:b w:val="0"/>
          <w:bCs w:val="0"/>
          <w:noProof/>
          <w:sz w:val="24"/>
          <w:szCs w:val="24"/>
        </w:rPr>
        <w:pict>
          <v:shape id="Straight Arrow Connector 16" o:spid="_x0000_s1053" type="#_x0000_t32" style="position:absolute;margin-left:186pt;margin-top:64.65pt;width:105.7pt;height:3.8pt;flip:y;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UE7QEAADcEAAAOAAAAZHJzL2Uyb0RvYy54bWysU01vEzEQvSPxHyzfyWZDqKoomwqllAuC&#10;iJbeXa+dtbA91thkk3/P2LvZAEUIIS4jf8x7M+95vL45OssOCqMB3/B6NudMeQmt8fuGf3m4e3XN&#10;WUzCt8KCVw0/qchvNi9frPuwUgvowLYKGZH4uOpDw7uUwqqqouyUE3EGQXm61IBOJNrivmpR9MTu&#10;bLWYz6+qHrANCFLFSKe3wyXfFH6tlUyftI4qMdtw6i2ViCU+5Vht1mK1RxE6I8c2xD904YTxVHSi&#10;uhVJsG9onlE5IxEi6DST4CrQ2khVNJCaev6LmvtOBFW0kDkxTDbF/0crPx52yExLb3fFmReO3ug+&#10;oTD7LrG3iNCzLXhPPgIySiG/+hBXBNv6HY67GHaYxR81OqatCY9EV+wggexY3D5NbqtjYpIO69fL&#10;Rb14w5mku+X1sq4zezXQZLqAMb1X4FheNDyObU39DCXE4UNMA/AMyGDrc4xgTXtnrC2bPFRqa5Ed&#10;BI1DOp4L/pSVhLHvfMvSKZAXCY3we6vG1jJrlQ0YJJdVOlk1VPysNFmZpRXxZYgv9dqv53rWU2aG&#10;aOpsAs3/DBpzM0yVwf5b4JRdKoJPE9AZD/i7qhdr9JB/Vj1ozbKfoD2VASh20HSWpxt/Uh7/H/cF&#10;fvnvm+8AAAD//wMAUEsDBBQABgAIAAAAIQAs5Rx+4gAAAAsBAAAPAAAAZHJzL2Rvd25yZXYueG1s&#10;TI/NTsMwEITvSLyDtUjcqEMMbZrGqfhRe0Di0ECkHt3EiSPidRQ7bXh7lhMcd2c08022nW3Pznr0&#10;nUMJ94sImMbK1R22Ej4/dncJMB8U1qp3qCV8aw/b/PoqU2ntLnjQ5yK0jELQp0qCCWFIOfeV0Vb5&#10;hRs0kta40apA59jyelQXCrc9j6Noya3qkBqMGvSL0dVXMVkqeXsvVs1xJ3B6TfZlUz7vTXmQ8vZm&#10;ftoAC3oOf2b4xSd0yInp5CasPesliFVMWwIJ8VoAI8djIh6Anegjlmvgecb/b8h/AAAA//8DAFBL&#10;AQItABQABgAIAAAAIQC2gziS/gAAAOEBAAATAAAAAAAAAAAAAAAAAAAAAABbQ29udGVudF9UeXBl&#10;c10ueG1sUEsBAi0AFAAGAAgAAAAhADj9If/WAAAAlAEAAAsAAAAAAAAAAAAAAAAALwEAAF9yZWxz&#10;Ly5yZWxzUEsBAi0AFAAGAAgAAAAhAN3CdQTtAQAANwQAAA4AAAAAAAAAAAAAAAAALgIAAGRycy9l&#10;Mm9Eb2MueG1sUEsBAi0AFAAGAAgAAAAhACzlHH7iAAAACwEAAA8AAAAAAAAAAAAAAAAARwQAAGRy&#10;cy9kb3ducmV2LnhtbFBLBQYAAAAABAAEAPMAAABWBQAAAAA=&#10;" strokecolor="black [3213]" strokeweight=".5pt">
            <v:stroke endarrow="block" joinstyle="miter"/>
          </v:shape>
        </w:pict>
      </w:r>
      <w:r>
        <w:rPr>
          <w:b w:val="0"/>
          <w:bCs w:val="0"/>
          <w:noProof/>
          <w:sz w:val="24"/>
          <w:szCs w:val="24"/>
        </w:rPr>
        <w:pict>
          <v:line id="Straight Connector 17" o:spid="_x0000_s1052" style="position:absolute;flip:y;z-index:251729920;visibility:visible" from="93.15pt,68.45pt" to="186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mjs2gEAAAgEAAAOAAAAZHJzL2Uyb0RvYy54bWysU8GO0zAQvSPxD5bvNE1X0BI13UNXywVB&#10;xQJ3r2M3FrbHGpum/XvGTpuuAKHViovlsee9mfc8Xt8enWUHhdGAb3k9m3OmvITO+H3Lv329f7Pi&#10;LCbhO2HBq5afVOS3m9ev1kNo1AJ6sJ1CRiQ+NkNoeZ9SaKoqyl45EWcQlKdLDehEohD3VYdiIHZn&#10;q8V8/q4aALuAIFWMdHo3XvJN4ddayfRZ66gSsy2n3lJZsayPea02a9HsUYTeyHMb4gVdOGE8FZ2o&#10;7kQS7CeaP6ickQgRdJpJcBVobaQqGkhNPf9NzUMvgipayJwYJpvi/6OVnw47ZKajt1ty5oWjN3pI&#10;KMy+T2wL3pODgIwuyakhxIYAW7/DcxTDDrPso0bHtDXhOxEVI0gaOxafT5PP6piYpMO6Xr6v395w&#10;JunuZrVcrAp9NfJkvoAxfVDgWN603BqffRCNOHyMiWpT6iUlH1uf1wjWdPfG2hLkCVJbi+wg6O3T&#10;sc4KCPcki6KMrLKuUUnZpZNVI+sXpcmb3HGpXqbyytn9uHBaT5kZoqn6BJr/G3TOzTBVJvW5wCm7&#10;VASfJqAzHvBvVa/y9Zh/UT1qzbIfoTuVdy120LgVt85fI8/z07jArx948wsAAP//AwBQSwMEFAAG&#10;AAgAAAAhAIkcbkHhAAAACwEAAA8AAABkcnMvZG93bnJldi54bWxMj0FPwzAMhe9I/IfISNxYulXq&#10;1tJ0QkgckKYxNg5wyxLTFhqnNOlW/j3mBDc/++n5e+V6cp044RBaTwrmswQEkvG2pVrBy+HhZgUi&#10;RE1Wd55QwTcGWFeXF6UurD/TM572sRYcQqHQCpoY+0LKYBp0Osx8j8S3dz84HVkOtbSDPnO46+Qi&#10;STLpdEv8odE93jdoPvejU/A6f/zamf5jd3gym7dhE7dbjKNS11fT3S2IiFP8M8MvPqNDxUxHP5IN&#10;omO9ylK28pBmOQh2pMsFtzvyJl/mIKtS/u9Q/QAAAP//AwBQSwECLQAUAAYACAAAACEAtoM4kv4A&#10;AADhAQAAEwAAAAAAAAAAAAAAAAAAAAAAW0NvbnRlbnRfVHlwZXNdLnhtbFBLAQItABQABgAIAAAA&#10;IQA4/SH/1gAAAJQBAAALAAAAAAAAAAAAAAAAAC8BAABfcmVscy8ucmVsc1BLAQItABQABgAIAAAA&#10;IQBiFmjs2gEAAAgEAAAOAAAAAAAAAAAAAAAAAC4CAABkcnMvZTJvRG9jLnhtbFBLAQItABQABgAI&#10;AAAAIQCJHG5B4QAAAAsBAAAPAAAAAAAAAAAAAAAAADQEAABkcnMvZG93bnJldi54bWxQSwUGAAAA&#10;AAQABADzAAAAQgUAAAAA&#10;" strokecolor="black [3213]" strokeweight=".5pt">
            <v:stroke joinstyle="miter"/>
          </v:line>
        </w:pict>
      </w:r>
      <w:r>
        <w:rPr>
          <w:b w:val="0"/>
          <w:bCs w:val="0"/>
          <w:noProof/>
          <w:sz w:val="24"/>
          <w:szCs w:val="24"/>
        </w:rPr>
        <w:pict>
          <v:shape id="Straight Arrow Connector 23" o:spid="_x0000_s1051" type="#_x0000_t32" style="position:absolute;margin-left:204.15pt;margin-top:204.15pt;width:240.8pt;height:7.6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Sjc6QEAAC0EAAAOAAAAZHJzL2Uyb0RvYy54bWysU9uO2yAQfa/Uf0C8N3a86iobxVlV2W5f&#10;qnbVbT+AxRCjAoMGGid/3wE7zvYmVVVfsAfmnJlzGDa3R2fZQWE04Fu+XNScKS+hM37f8i+f71+t&#10;OItJ+E5Y8KrlJxX57fbli80Q1qqBHmynkBGJj+shtLxPKayrKspeOREXEJSnQw3oRKIQ91WHYiB2&#10;Z6umrq+rAbALCFLFSLt34yHfFn6tlUwftY4qMdty6i2VFcv6lNdquxHrPYrQGzm1If6hCyeMp6Iz&#10;1Z1Ign1D8wuVMxIhgk4LCa4CrY1URQOpWdY/qXnsRVBFC5kTw2xT/H+08sPhAZnpWt5cceaFozt6&#10;TCjMvk/sDSIMbAfek4+AjFLIryHENcF2/gGnKIYHzOKPGl3+kix2LB6fZo/VMTFJm1f169WyueFM&#10;0tnN9appMmd1AQeM6Z0Cx/JPy+PUzNzFsvgsDu9jGoFnQK5sfV4jWNPdG2tLkEdJ7Syyg6AhSMfl&#10;VPCHrCSMfes7lk6BHEhohN9bNWVm1irLHoWWv3Syaqz4SWkykKSNnZXRvdTrvp7rWU+ZGaKpsxlU&#10;Fzl/BE25GabKOP8tcM4uFcGnGeiMB/xd1Ys1esw/qx61ZtlP0J3KtRc7aCbL1U3vJw/987jAL698&#10;+x0AAP//AwBQSwMEFAAGAAgAAAAhADwo0vneAAAACwEAAA8AAABkcnMvZG93bnJldi54bWxMj9tK&#10;w0AQhu8F32EZwTu721YlidmUIhSKItTqA2yy0yR0D3F32yZv73ghejeHj3++KVejNeyMIfbeSZjP&#10;BDB0jde9ayV8fmzuMmAxKaeV8Q4lTBhhVV1flarQ/uLe8bxPLaMQFwsloUtpKDiPTYdWxZkf0NHu&#10;4INVidrQch3UhcKt4QshHrlVvaMLnRrwucPmuD9ZCfl2aGuze32Zf4mw2fa76W1cT1Le3ozrJ2AJ&#10;x/QHw48+qUNFTrU/OR2ZkXAvsiWhvwURWZbnwGqaLJYPwKuS//+h+gYAAP//AwBQSwECLQAUAAYA&#10;CAAAACEAtoM4kv4AAADhAQAAEwAAAAAAAAAAAAAAAAAAAAAAW0NvbnRlbnRfVHlwZXNdLnhtbFBL&#10;AQItABQABgAIAAAAIQA4/SH/1gAAAJQBAAALAAAAAAAAAAAAAAAAAC8BAABfcmVscy8ucmVsc1BL&#10;AQItABQABgAIAAAAIQDvvSjc6QEAAC0EAAAOAAAAAAAAAAAAAAAAAC4CAABkcnMvZTJvRG9jLnht&#10;bFBLAQItABQABgAIAAAAIQA8KNL53gAAAAsBAAAPAAAAAAAAAAAAAAAAAEMEAABkcnMvZG93bnJl&#10;di54bWxQSwUGAAAAAAQABADzAAAATgUAAAAA&#10;" strokecolor="black [3213]" strokeweight=".5pt">
            <v:stroke endarrow="block" joinstyle="miter"/>
          </v:shape>
        </w:pict>
      </w:r>
      <w:r>
        <w:rPr>
          <w:b w:val="0"/>
          <w:bCs w:val="0"/>
          <w:noProof/>
          <w:sz w:val="24"/>
          <w:szCs w:val="24"/>
        </w:rPr>
        <w:pict>
          <v:line id="Straight Connector 24" o:spid="_x0000_s1050" style="position:absolute;z-index:251731968;visibility:visible" from="199.6pt,.6pt" to="213.2pt,4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hB3gEAABkEAAAOAAAAZHJzL2Uyb0RvYy54bWysU8tu2zAQvBfoPxC815KN2kkEyznYSC9F&#10;azTpBzAUaRHlC1zWkv6+S0qW+wiCouiF0pI7szvD5fa+N5qcRQDlbE2Xi5ISYblrlD3V9OvTw7tb&#10;SiAy2zDtrKjpIIDe796+2Xa+EivXOt2IQJDEQtX5mrYx+qoogLfCMFg4LyweShcMixiGU9EE1iG7&#10;0cWqLDdF50Ljg+MCAHcP4yHdZX4pBY+fpQQRia4p9hbzGvL6nNZit2XVKTDfKj61wf6hC8OUxaIz&#10;1YFFRr4H9QeVUTw4cDIuuDOFk1JxkTWgmmX5m5rHlnmRtaA54Geb4P/R8k/nYyCqqenqPSWWGbyj&#10;xxiYOrWR7J216KALBA/Rqc5DhYC9PYYpAn8MSXYvg0lfFET67O4wuyv6SDhuLm9W6/UdJRyP1jeb&#10;8vZuk0iLK9oHiB+EMyT91FQrm9Szip0/QhxTLylpW9u0gtOqeVBa5yDNjdjrQM4Mbzz2y6nEL1mJ&#10;5MCgHZNggBRMiYm0SEJHafkvDlqMBb8IiWYlMbmxPKbXcs23SzltMTNBJDY2g8rXQVNugok8un8L&#10;nLNzRWfjDDTKuvBS1aszcsy/qB61JtnPrhnyRWc7cP7yXU1vJQ34z3GGX1/07gcAAAD//wMAUEsD&#10;BBQABgAIAAAAIQDZEj9s3wAAAAkBAAAPAAAAZHJzL2Rvd25yZXYueG1sTI89b4MwEIb3Sv0P1lXq&#10;1phShIBgon6kU7okoUM2g11Atc8IO4T++16ndDqdnlfvPVduFmvYrCc/OBTwuIqAaWydGrATUB/f&#10;HzJgPkhU0jjUAn60h011e1PKQrkL7vV8CB2jEvSFFNCHMBac+7bXVvqVGzUS+3KTlYHWqeNqkhcq&#10;t4bHUZRyKwekC70c9Wuv2+/D2Qo4vW3nfbYzaD+OtXupTfO5TXdC3N8tz2tgQS/hGoY/fVKHipwa&#10;d0blmRHwlOcxRQnQIJ7EaQKsEZBHWQK8Kvn/D6pfAAAA//8DAFBLAQItABQABgAIAAAAIQC2gziS&#10;/gAAAOEBAAATAAAAAAAAAAAAAAAAAAAAAABbQ29udGVudF9UeXBlc10ueG1sUEsBAi0AFAAGAAgA&#10;AAAhADj9If/WAAAAlAEAAAsAAAAAAAAAAAAAAAAALwEAAF9yZWxzLy5yZWxzUEsBAi0AFAAGAAgA&#10;AAAhAGi52EHeAQAAGQQAAA4AAAAAAAAAAAAAAAAALgIAAGRycy9lMm9Eb2MueG1sUEsBAi0AFAAG&#10;AAgAAAAhANkSP2zfAAAACQEAAA8AAAAAAAAAAAAAAAAAOAQAAGRycy9kb3ducmV2LnhtbFBLBQYA&#10;AAAABAAEAPMAAABEBQAAAAA=&#10;" strokecolor="black [3213]" strokeweight=".5pt">
            <v:stroke dashstyle="3 1" joinstyle="miter"/>
          </v:line>
        </w:pict>
      </w:r>
      <w:r>
        <w:rPr>
          <w:b w:val="0"/>
          <w:bCs w:val="0"/>
          <w:noProof/>
          <w:sz w:val="24"/>
          <w:szCs w:val="24"/>
        </w:rPr>
        <w:pict>
          <v:shape id="Text Box 25" o:spid="_x0000_s1031" type="#_x0000_t202" style="position:absolute;margin-left:72.8pt;margin-top:12.8pt;width:89.85pt;height:63.3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jIlgIAALsFAAAOAAAAZHJzL2Uyb0RvYy54bWysVEtPGzEQvlfqf7B8L7sJgdKIDUpBVJUQ&#10;oELF2fHaxML2uLaT3fTXd+x9ECgXql52x55vXp9n5vSsNZpshQ8KbEUnByUlwnKolX2s6M/7y08n&#10;lITIbM00WFHRnQj0bPHxw2nj5mIKa9C18ASd2DBvXEXXMbp5UQS+FoaFA3DColKCNyzi0T8WtWcN&#10;eje6mJblcdGAr50HLkLA24tOSRfZv5SCxxspg4hEVxRzi/nr83eVvsXilM0fPXNrxfs02D9kYZiy&#10;GHR0dcEiIxuv/nJlFPcQQMYDDqYAKRUXuQasZlK+quZuzZzItSA5wY00hf/nll9vbz1RdUWnR5RY&#10;ZvCN7kUbyVdoCV4hP40Lc4TdOQTGFu/xnYf7gJep7FZ6k/5YEEE9Mr0b2U3eeDKazMqT8jMlHHUn&#10;5eHxNLspnq2dD/GbAEOSUFGPr5dJZdurEDEThA6QFCyAVvWl0jofUseIc+3JluFb6zg4f4HSljQV&#10;PT48KrPjF7rkerRfacafUpUYcw+FJ21TOJF7q08rMdQxkaW40yJhtP0hJHKbCXkjR8a5sGOeGZ1Q&#10;Eit6j2GPf87qPcZdHWiRI4ONo7FRFnzH0ktq66eBWtnhkaS9upMY21Wbm2psoBXUO+wfD90EBscv&#10;FfJ9xUK8ZR5HDlsG10i8wY/UgI8EvUTJGvzvt+4THicBtZQ0OMIVDb82zAtK9HeLM/JlMpulmc+H&#10;2dHnKR78vma1r7Ebcw7YORNcWI5nMeGjHkTpwTzgtlmmqKhilmPsisZBPI/dYsFtxcVymUE45Y7F&#10;K3vneHKdWE59dt8+MO/6Po84IdcwDDubv2r3DpssLSw3EaTKs5B47ljt+ccNkdu132ZpBe2fM+p5&#10;5y7+AAAA//8DAFBLAwQUAAYACAAAACEA670iS9wAAAAKAQAADwAAAGRycy9kb3ducmV2LnhtbEyP&#10;wU7DMBBE70j8g7VI3KiDS6o0xKkAFS6cKKhnN97aFrEdxW4a/p7tCU6r0TzNzjSb2fdswjG5GCTc&#10;LwpgGLqoXTASvj5f7ypgKaugVR8DSvjBBJv2+qpRtY7n8IHTLhtGISHVSoLNeag5T51Fr9IiDhjI&#10;O8bRq0xyNFyP6kzhvueiKFbcKxfog1UDvljsvncnL2H7bNamq9Rot5V2bpr3x3fzJuXtzfz0CCzj&#10;nP9guNSn6tBSp0M8BZ1YT/qhXBEqQVwuAUtRLoEdyCmFAN42/P+E9hcAAP//AwBQSwECLQAUAAYA&#10;CAAAACEAtoM4kv4AAADhAQAAEwAAAAAAAAAAAAAAAAAAAAAAW0NvbnRlbnRfVHlwZXNdLnhtbFBL&#10;AQItABQABgAIAAAAIQA4/SH/1gAAAJQBAAALAAAAAAAAAAAAAAAAAC8BAABfcmVscy8ucmVsc1BL&#10;AQItABQABgAIAAAAIQBGwpjIlgIAALsFAAAOAAAAAAAAAAAAAAAAAC4CAABkcnMvZTJvRG9jLnht&#10;bFBLAQItABQABgAIAAAAIQDrvSJL3AAAAAoBAAAPAAAAAAAAAAAAAAAAAPAEAABkcnMvZG93bnJl&#10;di54bWxQSwUGAAAAAAQABADzAAAA+QUAAAAA&#10;" fillcolor="white [3201]" strokeweight=".5pt">
            <v:textbox>
              <w:txbxContent>
                <w:p w:rsidR="009B403B" w:rsidRDefault="009B403B" w:rsidP="009B403B">
                  <w:r>
                    <w:t>Poor payment due to low academic qualifications</w:t>
                  </w:r>
                </w:p>
              </w:txbxContent>
            </v:textbox>
          </v:shape>
        </w:pict>
      </w:r>
      <w:r>
        <w:rPr>
          <w:b w:val="0"/>
          <w:bCs w:val="0"/>
          <w:noProof/>
          <w:sz w:val="24"/>
          <w:szCs w:val="24"/>
        </w:rPr>
        <w:pict>
          <v:shape id="Text Box 28" o:spid="_x0000_s1032" type="#_x0000_t202" style="position:absolute;margin-left:138.45pt;margin-top:169.85pt;width:72.45pt;height:41.9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uhmAIAALoFAAAOAAAAZHJzL2Uyb0RvYy54bWysVFFPGzEMfp+0/xDlfVxbKBsVV9SBmCYh&#10;QCsTz2kuoSdycZak7XW/fl9ybWkZL0x7uXPsz479xfb5RdsYtlQ+1GRL3j/qcaaspKq2TyX/+XD9&#10;6QtnIQpbCUNWlXytAr8Yf/xwvnIjNaA5mUp5hiA2jFau5PMY3agogpyrRoQjcsrCqMk3IuLon4rK&#10;ixWiN6YY9HqnxYp85TxJFQK0V52Rj3N8rZWMd1oHFZkpOXKL+evzd5a+xfhcjJ68cPNabtIQ/5BF&#10;I2qLS3ehrkQUbOHrv0I1tfQUSMcjSU1BWtdS5RpQTb/3qprpXDiVawE5we1oCv8vrLxd3ntWVyUf&#10;4KWsaPBGD6qN7Cu1DCrws3JhBNjUARhb6PHOW32AMpXdat+kPwpisIPp9Y7dFE1CeTboHfeHnEmY&#10;hseD4SCzX7w4Ox/iN0UNS0LJPR4vcyqWNyEiEUC3kHRXIFNX17Ux+ZAaRl0az5YCT21iThEeByhj&#10;2arkp8fDXg58YEuhd/4zI+RzKvIwAk7GputUbq1NWomgjogsxbVRCWPsD6VBbebjjRyFlMru8szo&#10;hNKo6D2OG/xLVu9x7uqAR76ZbNw5N7Ul37F0SG31vKVWd3iQtFd3EmM7a3NPnW77ZEbVGu3jqRvA&#10;4OR1Db5vRIj3wmPi0DHYIvEOH20Ij0QbibM5+d9v6RMegwArZytMcMnDr4XwijPz3WJEzvonJ2nk&#10;8+Fk+Bn9xvy+ZbZvsYvmktA5fewrJ7OY8NFsRe2pecSymaRbYRJW4u6Sx614Gbu9gmUl1WSSQRhy&#10;J+KNnTqZQieWU589tI/Cu02fRwzILW1nXYxetXuHTZ6WJotIus6zkHjuWN3wjwWR23WzzNIG2j9n&#10;1MvKHf8BAAD//wMAUEsDBBQABgAIAAAAIQDVe4SS3gAAAAsBAAAPAAAAZHJzL2Rvd25yZXYueG1s&#10;TI/BTsMwDIbvSLxDZCRuLF2LurY0nQANLpwYiHPWeElEk1RN1pW3xzvBzZY//f7+dru4gc04RRu8&#10;gPUqA4a+D8p6LeDz4+WuAhaT9EoOwaOAH4yw7a6vWtmocPbvOO+TZhTiYyMFmJTGhvPYG3QyrsKI&#10;nm7HMDmZaJ00V5M8U7gbeJ5lJXfSevpg5IjPBvvv/ckJ2D3pWveVnMyuUtbOy9fxTb8KcXuzPD4A&#10;S7ikPxgu+qQOHTkdwsmryAYB+aasCRVQFPUGGBH3+ZrKHC5DUQLvWv6/Q/cLAAD//wMAUEsBAi0A&#10;FAAGAAgAAAAhALaDOJL+AAAA4QEAABMAAAAAAAAAAAAAAAAAAAAAAFtDb250ZW50X1R5cGVzXS54&#10;bWxQSwECLQAUAAYACAAAACEAOP0h/9YAAACUAQAACwAAAAAAAAAAAAAAAAAvAQAAX3JlbHMvLnJl&#10;bHNQSwECLQAUAAYACAAAACEAO+v7oZgCAAC6BQAADgAAAAAAAAAAAAAAAAAuAgAAZHJzL2Uyb0Rv&#10;Yy54bWxQSwECLQAUAAYACAAAACEA1XuEkt4AAAALAQAADwAAAAAAAAAAAAAAAADyBAAAZHJzL2Rv&#10;d25yZXYueG1sUEsFBgAAAAAEAAQA8wAAAP0FAAAAAA==&#10;" fillcolor="white [3201]" strokeweight=".5pt">
            <v:textbox>
              <w:txbxContent>
                <w:p w:rsidR="009B403B" w:rsidRDefault="009B403B" w:rsidP="009B403B">
                  <w:r>
                    <w:t>Initially Poor finances</w:t>
                  </w:r>
                </w:p>
              </w:txbxContent>
            </v:textbox>
          </v:shape>
        </w:pict>
      </w:r>
      <w:r>
        <w:rPr>
          <w:b w:val="0"/>
          <w:bCs w:val="0"/>
          <w:noProof/>
          <w:sz w:val="24"/>
          <w:szCs w:val="24"/>
        </w:rPr>
        <w:pict>
          <v:shape id="Text Box 31" o:spid="_x0000_s1033" type="#_x0000_t202" style="position:absolute;margin-left:239.6pt;margin-top:214.8pt;width:124.55pt;height:19.3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xXlwIAALsFAAAOAAAAZHJzL2Uyb0RvYy54bWysVEtPGzEQvlfqf7B8L5uEhEfEBqUgqkoI&#10;UKHi7HjtxML2uLaT3fTXd+zdDQnlQtXL7tjzzevzzFxcNkaTjfBBgS3p8GhAibAcKmWXJf35dPPl&#10;jJIQma2YBitKuhWBXs4+f7qo3VSMYAW6Ep6gExumtSvpKkY3LYrAV8KwcAROWFRK8IZFPPplUXlW&#10;o3eji9FgcFLU4CvngYsQ8Pa6VdJZ9i+l4PFeyiAi0SXF3GL++vxdpG8xu2DTpWdupXiXBvuHLAxT&#10;FoPuXF2zyMjaq79cGcU9BJDxiIMpQErFRa4BqxkO3lTzuGJO5FqQnOB2NIX/55bfbR48UVVJj4eU&#10;WGbwjZ5EE8lXaAheIT+1C1OEPToExgbv8Z37+4CXqexGepP+WBBBPTK93bGbvPFkNDkbnp5jFI66&#10;0XgyOhslN8WrtfMhfhNgSBJK6vH1MqlscxtiC+0hKVgAraobpXU+pI4RV9qTDcO31jHniM4PUNqS&#10;uqQnx5NBdnygS6539gvN+EuX3h4K/WmbwoncW11aiaGWiSzFrRYJo+0PIZHbTMg7OTLOhd3lmdEJ&#10;JbGijxh2+NesPmLc1oEWOTLYuDM2yoJvWTqktnrpqZUtHt9wr+4kxmbR5KY67RtlAdUW+8dDO4HB&#10;8RuFfN+yEB+Yx5HDlsE1Eu/xIzXgI0EnUbIC//u9+4THSUAtJTWOcEnDrzXzghL93eKMnA/H4zTz&#10;+TCenI7w4Pc1i32NXZsrwM7BBsXsspjwUfei9GCecdvMU1RUMcsxdkljL17FdrHgtuJiPs8gnHLH&#10;4q19dDy5TiynPntqnpl3XZ9HnJA76IedTd+0e4tNlhbm6whS5VlIPLesdvzjhsjT1G2ztIL2zxn1&#10;unNnfwAAAP//AwBQSwMEFAAGAAgAAAAhALg/U9vdAAAACwEAAA8AAABkcnMvZG93bnJldi54bWxM&#10;jz1PwzAQhnck/oN1SGzUwaDUCXEqQIWFiYKY3di1LWI7st00/HuOiW738ei957rN4kcy65RdDAJu&#10;VxUQHYaoXDACPj9ebjiQXGRQcoxBC/jRGTb95UUnWxVP4V3Pu2IIhoTcSgG2lKmlNA9We5lXcdIB&#10;d4eYvCzYJkNVkicM9yNlVVVTL13AC1ZO+tnq4Xt39AK2T6YxA5fJbrlybl6+Dm/mVYjrq+XxAUjR&#10;S/mH4U8f1aFHp308BpXJKOB+3TBEsWBNDQSJNeN3QPY4qTkD2nf0/If+FwAA//8DAFBLAQItABQA&#10;BgAIAAAAIQC2gziS/gAAAOEBAAATAAAAAAAAAAAAAAAAAAAAAABbQ29udGVudF9UeXBlc10ueG1s&#10;UEsBAi0AFAAGAAgAAAAhADj9If/WAAAAlAEAAAsAAAAAAAAAAAAAAAAALwEAAF9yZWxzLy5yZWxz&#10;UEsBAi0AFAAGAAgAAAAhAAKubFeXAgAAuwUAAA4AAAAAAAAAAAAAAAAALgIAAGRycy9lMm9Eb2Mu&#10;eG1sUEsBAi0AFAAGAAgAAAAhALg/U9vdAAAACwEAAA8AAAAAAAAAAAAAAAAA8QQAAGRycy9kb3du&#10;cmV2LnhtbFBLBQYAAAAABAAEAPMAAAD7BQAAAAA=&#10;" fillcolor="white [3201]" strokeweight=".5pt">
            <v:textbox>
              <w:txbxContent>
                <w:p w:rsidR="009B403B" w:rsidRDefault="009B403B" w:rsidP="009B403B">
                  <w:r>
                    <w:t>Good pay</w:t>
                  </w:r>
                  <w:r w:rsidRPr="005F159E">
                    <w:t xml:space="preserve"> </w:t>
                  </w:r>
                  <w:r>
                    <w:t>In future</w:t>
                  </w:r>
                </w:p>
              </w:txbxContent>
            </v:textbox>
          </v:shape>
        </w:pict>
      </w:r>
      <w:r>
        <w:rPr>
          <w:b w:val="0"/>
          <w:bCs w:val="0"/>
          <w:noProof/>
          <w:sz w:val="24"/>
          <w:szCs w:val="24"/>
        </w:rPr>
        <w:pict>
          <v:shape id="Straight Arrow Connector 32" o:spid="_x0000_s1049" type="#_x0000_t32" style="position:absolute;margin-left:162.6pt;margin-top:326.9pt;width:246.1pt;height:7.6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b77AEAAC0EAAAOAAAAZHJzL2Uyb0RvYy54bWysU9uO2yAQfa/Uf0C8N04c7WobxVlV2W5f&#10;qjbqth/AYohRgUEDjZO/74AdZ3tZaVX1BXtgzpk5h2F9e3SWHRRGA77hi9mcM+UltMbvG/7t6/2b&#10;G85iEr4VFrxq+ElFfrt5/Wrdh5WqoQPbKmRE4uOqDw3vUgqrqoqyU07EGQTl6VADOpEoxH3VouiJ&#10;3dmqns+vqx6wDQhSxUi7d8Mh3xR+rZVMn7WOKjHbcOotlRXL+pjXarMWqz2K0Bk5tiH+oQsnjKei&#10;E9WdSIL9QPMHlTMSIYJOMwmuAq2NVEUDqVnMf1Pz0ImgihYyJ4bJpvj/aOWnww6ZaRu+rDnzwtEd&#10;PSQUZt8l9g4RerYF78lHQEYp5Fcf4opgW7/DMYphh1n8UaPLX5LFjsXj0+SxOiYmaXO5qK/q5RVn&#10;ks7eXt/UhbO6gAPG9EGBY/mn4XFsZupiUXwWh48xUXkCngG5svV5jWBNe2+sLUEeJbW1yA6ChiAd&#10;F1kE4X7JSsLY975l6RTIgYRG+L1VY2ZmrbLsQWj5SyerhopflCYDSdrQWRndS732+7me9ZSZIZo6&#10;m0DzIudZ0JibYaqM80uBU3apCD5NQGc84N+qXqzRQ/5Z9aA1y36E9lSuvdhBM1mcHN9PHvqncYFf&#10;XvnmJwAAAP//AwBQSwMEFAAGAAgAAAAhAJZc7j/iAAAACwEAAA8AAABkcnMvZG93bnJldi54bWxM&#10;j0FOwzAQRfdI3MEapO6onZSGNsSpqkqVKhBSKRzAiU0SEY+D7bbJ7RlWsJyZpz/vF5vR9uxifOgc&#10;SkjmApjB2ukOGwkf7/v7FbAQFWrVOzQSJhNgU97eFCrX7opv5nKKDaMQDLmS0MY45JyHujVWhbkb&#10;DNLt03mrIo2+4dqrK4XbnqdCZNyqDulDqwaza039dTpbCevD0FT98eU5+RZ+f+iO0+u4naSc3Y3b&#10;J2DRjPEPhl99UoeSnCp3Rh1YL2GRLlNCJWTLBXUgYpU8PgCraJOtBfCy4P87lD8AAAD//wMAUEsB&#10;Ai0AFAAGAAgAAAAhALaDOJL+AAAA4QEAABMAAAAAAAAAAAAAAAAAAAAAAFtDb250ZW50X1R5cGVz&#10;XS54bWxQSwECLQAUAAYACAAAACEAOP0h/9YAAACUAQAACwAAAAAAAAAAAAAAAAAvAQAAX3JlbHMv&#10;LnJlbHNQSwECLQAUAAYACAAAACEACDbW++wBAAAtBAAADgAAAAAAAAAAAAAAAAAuAgAAZHJzL2Uy&#10;b0RvYy54bWxQSwECLQAUAAYACAAAACEAllzuP+IAAAALAQAADwAAAAAAAAAAAAAAAABGBAAAZHJz&#10;L2Rvd25yZXYueG1sUEsFBgAAAAAEAAQA8wAAAFUFAAAAAA==&#10;" strokecolor="black [3213]" strokeweight=".5pt">
            <v:stroke endarrow="block" joinstyle="miter"/>
          </v:shape>
        </w:pict>
      </w:r>
      <w:r>
        <w:rPr>
          <w:b w:val="0"/>
          <w:bCs w:val="0"/>
          <w:noProof/>
          <w:sz w:val="24"/>
          <w:szCs w:val="24"/>
        </w:rPr>
        <w:pict>
          <v:shape id="Text Box 33" o:spid="_x0000_s1034" type="#_x0000_t202" style="position:absolute;margin-left:273.55pt;margin-top:310.85pt;width:80.75pt;height:36.6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5vTmAIAALsFAAAOAAAAZHJzL2Uyb0RvYy54bWysVEtPGzEQvlfqf7B8L5uEPGjEBqUgqkoI&#10;UKHi7HhtYmF7XNvJbvrrGXt3Q6BcqHrZHXu+eX2emdOzxmiyFT4osCUdHg0oEZZDpexjSX/dX345&#10;oSREZiumwYqS7kSgZ4vPn05rNxcjWIOuhCfoxIZ57Uq6jtHNiyLwtTAsHIETFpUSvGERj/6xqDyr&#10;0bvRxWgwmBY1+Mp54CIEvL1olXSR/UspeLyRMohIdEkxt5i/Pn9X6VssTtn80TO3VrxLg/1DFoYp&#10;i0H3ri5YZGTj1V+ujOIeAsh4xMEUIKXiIteA1QwHb6q5WzMnci1ITnB7msL/c8uvt7eeqKqkx8eU&#10;WGbwje5FE8k3aAheIT+1C3OE3TkExgbv8Z37+4CXqexGepP+WBBBPTK927ObvPFkNBhNZtMZJRx1&#10;4+l4Np4kN8WLtfMhfhdgSBJK6vH1MqlsexViC+0hKVgArapLpXU+pI4R59qTLcO31jHniM5fobQl&#10;dUmnx5NBdvxKl1zv7Vea8acuvQMU+tM2hRO5t7q0EkMtE1mKOy0SRtufQiK3mZB3cmScC7vPM6MT&#10;SmJFHzHs8C9ZfcS4rQMtcmSwcW9slAXfsvSa2uqpp1a2eHzDg7qTGJtVk5vqpG+UFVQ77B8P7QQG&#10;xy8V8n3FQrxlHkcOWwbXSLzBj9SAjwSdRMka/J/37hMeJwG1lNQ4wiUNvzfMC0r0D4sz8nU4HqeZ&#10;z4fxZDbCgz/UrA41dmPOATtniAvL8SwmfNS9KD2YB9w2yxQVVcxyjF3S2IvnsV0suK24WC4zCKfc&#10;sXhl7xxPrhPLqc/umwfmXdfnESfkGvphZ/M37d5ik6WF5SaCVHkWEs8tqx3/uCHyNHXbLK2gw3NG&#10;vezcxTMAAAD//wMAUEsDBBQABgAIAAAAIQCZA4AV3gAAAAsBAAAPAAAAZHJzL2Rvd25yZXYueG1s&#10;TI/LTsMwEEX3SPyDNUjsqJOq5EWcClBhw4qCWLvx1LaI7Sh20/D3DCu6nJmjO+e228UNbMYp2uAF&#10;5KsMGPo+KOu1gM+Pl7sKWEzSKzkEjwJ+MMK2u75qZaPC2b/jvE+aUYiPjRRgUhobzmNv0Mm4CiN6&#10;uh3D5GSicdJcTfJM4W7g6ywruJPW0wcjR3w22H/vT07A7knXuq/kZHaVsnZevo5v+lWI25vl8QFY&#10;wiX9w/CnT+rQkdMhnLyKbBBwvylzQgUU67wERkSZVQWwA23qTQ28a/llh+4XAAD//wMAUEsBAi0A&#10;FAAGAAgAAAAhALaDOJL+AAAA4QEAABMAAAAAAAAAAAAAAAAAAAAAAFtDb250ZW50X1R5cGVzXS54&#10;bWxQSwECLQAUAAYACAAAACEAOP0h/9YAAACUAQAACwAAAAAAAAAAAAAAAAAvAQAAX3JlbHMvLnJl&#10;bHNQSwECLQAUAAYACAAAACEAdh+b05gCAAC7BQAADgAAAAAAAAAAAAAAAAAuAgAAZHJzL2Uyb0Rv&#10;Yy54bWxQSwECLQAUAAYACAAAACEAmQOAFd4AAAALAQAADwAAAAAAAAAAAAAAAADyBAAAZHJzL2Rv&#10;d25yZXYueG1sUEsFBgAAAAAEAAQA8wAAAP0FAAAAAA==&#10;" fillcolor="white [3201]" strokeweight=".5pt">
            <v:textbox>
              <w:txbxContent>
                <w:p w:rsidR="009B403B" w:rsidRDefault="009B403B" w:rsidP="009B403B">
                  <w:r>
                    <w:t>Lateness at the job</w:t>
                  </w:r>
                </w:p>
              </w:txbxContent>
            </v:textbox>
          </v:shape>
        </w:pict>
      </w:r>
      <w:r>
        <w:rPr>
          <w:b w:val="0"/>
          <w:bCs w:val="0"/>
          <w:noProof/>
          <w:sz w:val="24"/>
          <w:szCs w:val="24"/>
        </w:rPr>
        <w:pict>
          <v:shape id="Straight Arrow Connector 34" o:spid="_x0000_s1048" type="#_x0000_t32" style="position:absolute;margin-left:436.6pt;margin-top:336.05pt;width:72.45pt;height:58.7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XY2AEAAPoDAAAOAAAAZHJzL2Uyb0RvYy54bWysU9uO0zAQfUfiHyy/0yTdLSxR0xXqAi8I&#10;ql34AK9jJxa+aWya5O8ZO2kWcZEQ4mUS23Nmzjke729Ho8lZQFDONrTalJQIy12rbNfQL5/fvbih&#10;JERmW6adFQ2dRKC3h+fP9oOvxdb1TrcCCBaxoR58Q/sYfV0UgffCsLBxXlg8lA4Mi7iErmiBDVjd&#10;6GJbli+LwUHrwXERAu7ezYf0kOtLKXj8JGUQkeiGIreYI+T4mGJx2LO6A+Z7xRca7B9YGKYsNl1L&#10;3bHIyDdQv5QyioMLTsYNd6ZwUiousgZUU5U/qXnomRdZC5oT/GpT+H9l+cfzCYhqG3p1TYllBu/o&#10;IQJTXR/JGwA3kKOzFn10QDAF/Rp8qBF2tCdYVsGfIIkfJZj0RVlkzB5Pq8dijITj5utteVXtKOF4&#10;9Op6t9vepJrFE9hDiO+FMyT9NDQsZFYWVfaZnT+EOAMvgNRZ2xQjU/qtbUmcPMqJoJjttFj6pJQi&#10;aZhZ5784aTHD74VEN5Dn3CbPoThqIGeGE9R+rdYqmJkgUmm9gsrM7Y+gJTfBRJ7NvwWu2bmjs3EF&#10;GmUd/K5rHC9U5Zx/UT1rTbIfXTvlO8x24IDle1geQ5rgH9cZ/vRkD98BAAD//wMAUEsDBBQABgAI&#10;AAAAIQC+h33a4AAAAAwBAAAPAAAAZHJzL2Rvd25yZXYueG1sTI/BTsMwDIbvSLxDZCRuLG0Ra1bq&#10;TgjBcUKsE+KYNW5T0SRVk27l7clO7GbLn35/f7ldzMBONPneWYR0lQAj2zjV2w7hUL8/CGA+SKvk&#10;4Cwh/JKHbXV7U8pCubP9pNM+dCyGWF9IBB3CWHDuG01G+pUbycZb6yYjQ1ynjqtJnmO4GXiWJGtu&#10;ZG/jBy1HetXU/Oxng9DW3aH5fhN8HtqPvP7SG72rd4j3d8vLM7BAS/iH4aIf1aGKTkc3W+XZgCDy&#10;xyyiCOs8S4FdiCQVcToi5GLzBLwq+XWJ6g8AAP//AwBQSwECLQAUAAYACAAAACEAtoM4kv4AAADh&#10;AQAAEwAAAAAAAAAAAAAAAAAAAAAAW0NvbnRlbnRfVHlwZXNdLnhtbFBLAQItABQABgAIAAAAIQA4&#10;/SH/1gAAAJQBAAALAAAAAAAAAAAAAAAAAC8BAABfcmVscy8ucmVsc1BLAQItABQABgAIAAAAIQCS&#10;XPXY2AEAAPoDAAAOAAAAAAAAAAAAAAAAAC4CAABkcnMvZTJvRG9jLnhtbFBLAQItABQABgAIAAAA&#10;IQC+h33a4AAAAAwBAAAPAAAAAAAAAAAAAAAAADIEAABkcnMvZG93bnJldi54bWxQSwUGAAAAAAQA&#10;BADzAAAAPwUAAAAA&#10;" strokecolor="black [3200]" strokeweight=".5pt">
            <v:stroke endarrow="block" joinstyle="miter"/>
          </v:shape>
        </w:pict>
      </w:r>
      <w:r>
        <w:rPr>
          <w:b w:val="0"/>
          <w:bCs w:val="0"/>
          <w:noProof/>
          <w:sz w:val="24"/>
          <w:szCs w:val="24"/>
        </w:rPr>
        <w:pict>
          <v:roundrect id="Rounded Rectangle 35" o:spid="_x0000_s1047" style="position:absolute;margin-left:408.7pt;margin-top:330.7pt;width:27.95pt;height:12.95pt;z-index:2517391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IpCfAIAAEcFAAAOAAAAZHJzL2Uyb0RvYy54bWysVFFP2zAQfp+0/2D5fSQtLYyKFFUgpkmI&#10;IWDi2Th2E8n2eWe3affrd3bSgADtYVofXNt3993dl+98frGzhm0VhhZcxSdHJWfKSahbt674z8fr&#10;L185C1G4WhhwquJ7FfjF8vOn884v1BQaMLVCRiAuLDpf8SZGvyiKIBtlRTgCrxwZNaAVkY64LmoU&#10;HaFbU0zL8qToAGuPIFUIdHvVG/ky42utZPyhdVCRmYpTbTGvmNfntBbLc7FYo/BNK4cyxD9UYUXr&#10;KOkIdSWiYBts30HZViIE0PFIgi1A61aq3AN1MynfdPPQCK9yL0RO8CNN4f/BytvtHbK2rvjxnDMn&#10;LH2je9i4WtXsntgTbm0UIxsR1fmwIP8Hf4fDKdA2db3TaNM/9cN2mdz9SK7aRSbp8ng+Oy0phyTT&#10;5GQ2PztNmMVLsMcQvymwLG0qjqmKVELmVWxvQuz9D34UnCrqa8i7uDcqlWHcvdLUFGWd5ugsJ3Vp&#10;kG0FCUFIqVyc9KZG1Kq/npf0G4oaI3KJGTAh69aYEXsASFJ9j93XOvinUJXVOAaXfyusDx4jcmZw&#10;cQy2rQP8CMBQV0Pm3v9AUk9NYukZ6j19coR+FoKX1y0RfiNCvBNI4qcxoYGOP2jRBrqKw7DjrAH8&#10;/dF98idNkpWzjoap4uHXRqDizHx3pNazyWyWpi8fZvPTKR3wteX5tcVt7CXQZ5rQ0+Fl3ib/aA5b&#10;jWCfaO5XKSuZhJOUu+Iy4uFwGfshp5dDqtUqu9HEeRFv3IOXCTyxmrT0uHsS6AfVRZLrLRwGTyze&#10;6K73TZEOVpsIus2ifOF14JumNQtneFnSc/D6nL1e3r/lHwAAAP//AwBQSwMEFAAGAAgAAAAhAAT5&#10;/2XdAAAACwEAAA8AAABkcnMvZG93bnJldi54bWxMjzFPwzAQhXck/oN1SGzUCYE0CnGqQtWJicDS&#10;zYmPOBDbke225t9zTHR7d+/p3XfNJpmZndCHyVkB+SoDhnZwarKjgI/3/V0FLERplZydRQE/GGDT&#10;Xl81slbubN/w1MWRUYkNtRSgY1xqzsOg0ciwcgta8j6dNzLS6EeuvDxTuZn5fZaV3MjJ0gUtF3zR&#10;OHx3RyPAqCLtvuT2gPuqez48pted170Qtzdp+wQsYor/YfjDJ3Roial3R6sCmwVU+fqBogLKMidB&#10;iWpdFMB62pAC3jb88of2FwAA//8DAFBLAQItABQABgAIAAAAIQC2gziS/gAAAOEBAAATAAAAAAAA&#10;AAAAAAAAAAAAAABbQ29udGVudF9UeXBlc10ueG1sUEsBAi0AFAAGAAgAAAAhADj9If/WAAAAlAEA&#10;AAsAAAAAAAAAAAAAAAAALwEAAF9yZWxzLy5yZWxzUEsBAi0AFAAGAAgAAAAhAHLUikJ8AgAARwUA&#10;AA4AAAAAAAAAAAAAAAAALgIAAGRycy9lMm9Eb2MueG1sUEsBAi0AFAAGAAgAAAAhAAT5/2XdAAAA&#10;CwEAAA8AAAAAAAAAAAAAAAAA1gQAAGRycy9kb3ducmV2LnhtbFBLBQYAAAAABAAEAPMAAADgBQAA&#10;AAA=&#10;" fillcolor="#5b9bd5 [3204]" strokecolor="#1f4d78 [1604]" strokeweight="1pt">
            <v:stroke joinstyle="miter"/>
          </v:roundrect>
        </w:pict>
      </w:r>
      <w:r>
        <w:rPr>
          <w:b w:val="0"/>
          <w:bCs w:val="0"/>
          <w:noProof/>
          <w:sz w:val="24"/>
          <w:szCs w:val="24"/>
        </w:rPr>
        <w:pict>
          <v:shape id="Text Box 36" o:spid="_x0000_s1035" type="#_x0000_t202" style="position:absolute;margin-left:462.3pt;margin-top:336.05pt;width:72.45pt;height:43.4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hSwmAIAALoFAAAOAAAAZHJzL2Uyb0RvYy54bWysVFFPGzEMfp+0/xDlfVxbWgZVr6gDMU1C&#10;gAYTz2kuoRFJnCVp77pfj5O7Ky3jhWkvd4792bG/2J6dN0aTjfBBgS3p8GhAibAcKmWfSvrr4erL&#10;KSUhMlsxDVaUdCsCPZ9//jSr3VSMYAW6Ep5gEBumtSvpKkY3LYrAV8KwcAROWDRK8IZFPPqnovKs&#10;xuhGF6PB4KSowVfOAxchoPayNdJ5ji+l4PFWyiAi0SXF3GL++vxdpm8xn7Hpk2dupXiXBvuHLAxT&#10;Fi/dhbpkkZG1V3+FMop7CCDjEQdTgJSKi1wDVjMcvKnmfsWcyLUgOcHtaAr/Lyy/2dx5oqqSHp9Q&#10;YpnBN3oQTSTfoCGoQn5qF6YIu3cIjA3q8Z17fUBlKruR3qQ/FkTQjkxvd+ymaByVZ6PB8XBCCUfT&#10;ZDI8PR2nKMWrs/MhfhdgSBJK6vHxMqdscx1iC+0h6a4AWlVXSut8SA0jLrQnG4ZPrWNOEYMfoLQl&#10;dUlPjieDHPjAlkLv/Jea8ecuvT0UxtM2XSdya3VpJYJaIrIUt1okjLY/hURqMx/v5Mg4F3aXZ0Yn&#10;lMSKPuLY4V+z+ohzWwd65JvBxp2zURZ8y9IhtdVzT61s8fiGe3UnMTbLJvfUWd8nS6i22D4e2gEM&#10;jl8p5PuahXjHPE4cdgxukXiLH6kBHwk6iZIV+D/v6RMeBwGtlNQ4wSUNv9fMC0r0D4sjcjYcj9PI&#10;58N48nWEB79vWe5b7NpcAHbOEPeV41lM+Kh7UXowj7hsFulWNDHL8e6Sxl68iO1ewWXFxWKRQTjk&#10;jsVre+94Cp1YTn320Dwy77o+jzggN9DPOpu+afcWmzwtLNYRpMqzkHhuWe34xwWRp6lbZmkD7Z8z&#10;6nXlzl8AAAD//wMAUEsDBBQABgAIAAAAIQDSBlZI3wAAAAwBAAAPAAAAZHJzL2Rvd25yZXYueG1s&#10;TI/BTsMwEETvSPyDtUjcqN2IpkmaTQWocOFEQT27sWtbxHZku2n4e9wTHFfzNPO23c52IJMM0XiH&#10;sFwwINL1XhinEL4+Xx8qIDFxJ/jgnUT4kRG23e1NyxvhL+5DTvukSC5xseEIOqWxoTT2WloeF36U&#10;LmcnHyxP+QyKisAvudwOtGCspJYblxc0H+WLlv33/mwRds+qVn3Fg95VwphpPpze1Rvi/d38tAGS&#10;5Jz+YLjqZ3XostPRn52IZECoi8cyowjlulgCuRKsrFdAjgjrVc2Adi39/0T3CwAA//8DAFBLAQIt&#10;ABQABgAIAAAAIQC2gziS/gAAAOEBAAATAAAAAAAAAAAAAAAAAAAAAABbQ29udGVudF9UeXBlc10u&#10;eG1sUEsBAi0AFAAGAAgAAAAhADj9If/WAAAAlAEAAAsAAAAAAAAAAAAAAAAALwEAAF9yZWxzLy5y&#10;ZWxzUEsBAi0AFAAGAAgAAAAhAHdiFLCYAgAAugUAAA4AAAAAAAAAAAAAAAAALgIAAGRycy9lMm9E&#10;b2MueG1sUEsBAi0AFAAGAAgAAAAhANIGVkjfAAAADAEAAA8AAAAAAAAAAAAAAAAA8gQAAGRycy9k&#10;b3ducmV2LnhtbFBLBQYAAAAABAAEAPMAAAD+BQAAAAA=&#10;" fillcolor="white [3201]" strokeweight=".5pt">
            <v:textbox>
              <w:txbxContent>
                <w:p w:rsidR="009B403B" w:rsidRDefault="009B403B" w:rsidP="009B403B">
                  <w:r>
                    <w:t>Suspension from job</w:t>
                  </w:r>
                </w:p>
              </w:txbxContent>
            </v:textbox>
          </v:shape>
        </w:pict>
      </w:r>
      <w:r>
        <w:rPr>
          <w:b w:val="0"/>
          <w:bCs w:val="0"/>
          <w:noProof/>
          <w:sz w:val="24"/>
          <w:szCs w:val="24"/>
        </w:rPr>
        <w:pict>
          <v:roundrect id="Rounded Rectangle 37" o:spid="_x0000_s1046" style="position:absolute;margin-left:290.95pt;margin-top:55.5pt;width:27.95pt;height:12.95pt;z-index:2517411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TnlfQIAAEcFAAAOAAAAZHJzL2Uyb0RvYy54bWysVFFPGzEMfp+0/xDlfdy1tDAqrqgCMU1C&#10;DAETzyGX9E5K4sxJe+1+/Zzc9UCA9jCtD6kd25/t7+ycX+ysYVuFoQVX8clRyZlyEurWrSv+8/H6&#10;y1fOQhSuFgacqvheBX6x/PzpvPMLNYUGTK2QEYgLi85XvInRL4oiyEZZEY7AK0dGDWhFJBXXRY2i&#10;I3RrimlZnhQdYO0RpAqBbq96I19mfK2VjD+0DioyU3GqLeYT8/mczmJ5LhZrFL5p5VCG+IcqrGgd&#10;JR2hrkQUbIPtOyjbSoQAOh5JsAVo3UqVe6BuJuWbbh4a4VXuhcgJfqQp/D9Yebu9Q9bWFT8+5cwJ&#10;S9/oHjauVjW7J/aEWxvFyEZEdT4syP/B3+GgBRJT1zuNNv1TP2yXyd2P5KpdZJIuj+ez03LOmSTT&#10;5GQ2P8uYxUuwxxC/KbAsCRXHVEUqIfMqtjchUlbyP/iRkirqa8hS3BuVyjDuXmlqirJOc3QeJ3Vp&#10;kG0FDYKQUrk46U2NqFV/PS/plxqlJGNE1jJgQtatMSP2AJBG9T12DzP4p1CVp3EMLv9WWB88RuTM&#10;4OIYbFsH+BGAoa6GzL3/gaSemsTSM9R7+uQI/S4EL69bIvxGhHgnkIaf1oQWOv6gQxvoKg6DxFkD&#10;+Puj++RPM0lWzjpapoqHXxuBijPz3dG0nk1ms7R9WZnNT6ek4GvL82uL29hLoM80oafDyywm/2gO&#10;okawT7T3q5SVTMJJyl1xGfGgXMZ+yenlkGq1ym60cV7EG/fgZQJPrKZZetw9CfTD1EUa11s4LJ5Y&#10;vJm73jdFOlhtIug2D+ULrwPftK15cIaXJT0Hr/Xs9fL+Lf8AAAD//wMAUEsDBBQABgAIAAAAIQAh&#10;rr/S3gAAAAsBAAAPAAAAZHJzL2Rvd25yZXYueG1sTI/BTsMwEETvSPyDtUjcqBOihjTEqQpVT5wI&#10;XHpz4iUOxHZku635e5YTHHfmaXam2SYzszP6MDkrIF9lwNAOTk12FPD+drirgIUorZKzsyjgGwNs&#10;2+urRtbKXewrnrs4MgqxoZYCdIxLzXkYNBoZVm5BS96H80ZGOv3IlZcXCjczv8+ykhs5Wfqg5YLP&#10;Goev7mQEGFWk/afcHfFQdU/HdXrZe90LcXuTdo/AIqb4B8NvfaoOLXXq3cmqwGYB6yrfEEpGntMo&#10;Isrigcb0pBTlBnjb8P8b2h8AAAD//wMAUEsBAi0AFAAGAAgAAAAhALaDOJL+AAAA4QEAABMAAAAA&#10;AAAAAAAAAAAAAAAAAFtDb250ZW50X1R5cGVzXS54bWxQSwECLQAUAAYACAAAACEAOP0h/9YAAACU&#10;AQAACwAAAAAAAAAAAAAAAAAvAQAAX3JlbHMvLnJlbHNQSwECLQAUAAYACAAAACEAW0U55X0CAABH&#10;BQAADgAAAAAAAAAAAAAAAAAuAgAAZHJzL2Uyb0RvYy54bWxQSwECLQAUAAYACAAAACEAIa6/0t4A&#10;AAALAQAADwAAAAAAAAAAAAAAAADXBAAAZHJzL2Rvd25yZXYueG1sUEsFBgAAAAAEAAQA8wAAAOIF&#10;AAAAAA==&#10;" fillcolor="#5b9bd5 [3204]" strokecolor="#1f4d78 [1604]" strokeweight="1pt">
            <v:stroke joinstyle="miter"/>
          </v:roundrect>
        </w:pict>
      </w:r>
      <w:r>
        <w:rPr>
          <w:b w:val="0"/>
          <w:bCs w:val="0"/>
          <w:noProof/>
          <w:sz w:val="24"/>
          <w:szCs w:val="24"/>
        </w:rPr>
        <w:pict>
          <v:shape id="Straight Arrow Connector 38" o:spid="_x0000_s1045" type="#_x0000_t32" style="position:absolute;margin-left:318.85pt;margin-top:60.8pt;width:105.7pt;height:3.8pt;flip:y;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lh3AEAAAQEAAAOAAAAZHJzL2Uyb0RvYy54bWysU12P0zAQfEfiP1h+p2l6BZ2qpifUA14Q&#10;VBzw7nPWjYW/tDZN8u9ZO2lAgBBCvFixvTM7M97s7wZr2AUwau8aXq/WnIGTvtXu3PBPH18/u+Us&#10;JuFaYbyDho8Q+d3h6ZN9H3aw8Z03LSAjEhd3fWh4l1LYVVWUHVgRVz6Ao0vl0YpEWzxXLYqe2K2p&#10;Nuv1i6r32Ab0EmKk0/vpkh8Kv1Ig03ulIiRmGk7aUlmxrI95rQ57sTujCJ2WswzxDyqs0I6aLlT3&#10;Ign2FfUvVFZL9NGrtJLeVl4pLaF4IDf1+ic3D50IULxQODEsMcX/RyvfXU7IdNvwG3opJyy90UNC&#10;oc9dYi8Rfc+O3jnK0SOjEsqrD3FHsKM74byL4YTZ/KDQMmV0+EyjUOIgg2woaY9L2jAkJumwvtlu&#10;6s1zziTdbW+3dZ3Zq4km0wWM6Q14y/JHw+Msa9EztRCXtzFNwCsgg43LaxLavHItS2MgYwm1cGcD&#10;c59cUmU3k/7ylUYDE/wDKMol6yxOykTC0SC7CJql9stVrXFUmSFKG7OA1n8GzbUZBmVK/xa4VJeO&#10;3qUFaLXz+LuuabhKVVP91fXkNdt+9O1YXrPEQaNW3mH+LfIs/7gv8O8/7+EbAAAA//8DAFBLAwQU&#10;AAYACAAAACEAGV46a+EAAAALAQAADwAAAGRycy9kb3ducmV2LnhtbEyPwU7DMAyG70i8Q2Qkbixt&#10;qdqtNJ0QEheYYAwuu2Wt11Y0TpVkW9nT453gaP+ffn8ul5MZxBGd7y0piGcRCKTaNj21Cr4+n+/m&#10;IHzQ1OjBEir4QQ/L6vqq1EVjT/SBx01oBZeQL7SCLoSxkNLXHRrtZ3ZE4mxvndGBR9fKxukTl5tB&#10;JlGUSaN74gudHvGpw/p7czAKVrF7f8m3b/vUt+68pdd07ddWqdub6fEBRMAp/MFw0Wd1qNhpZw/U&#10;eDEoyO7znFEOkjgDwcQ8XcQgdpfNIgFZlfL/D9UvAAAA//8DAFBLAQItABQABgAIAAAAIQC2gziS&#10;/gAAAOEBAAATAAAAAAAAAAAAAAAAAAAAAABbQ29udGVudF9UeXBlc10ueG1sUEsBAi0AFAAGAAgA&#10;AAAhADj9If/WAAAAlAEAAAsAAAAAAAAAAAAAAAAALwEAAF9yZWxzLy5yZWxzUEsBAi0AFAAGAAgA&#10;AAAhAFmliWHcAQAABAQAAA4AAAAAAAAAAAAAAAAALgIAAGRycy9lMm9Eb2MueG1sUEsBAi0AFAAG&#10;AAgAAAAhABleOmvhAAAACwEAAA8AAAAAAAAAAAAAAAAANgQAAGRycy9kb3ducmV2LnhtbFBLBQYA&#10;AAAABAAEAPMAAABEBQAAAAA=&#10;" strokecolor="black [3200]" strokeweight=".5pt">
            <v:stroke endarrow="block" joinstyle="miter"/>
          </v:shape>
        </w:pict>
      </w:r>
      <w:r>
        <w:rPr>
          <w:b w:val="0"/>
          <w:bCs w:val="0"/>
          <w:noProof/>
          <w:sz w:val="24"/>
          <w:szCs w:val="24"/>
        </w:rPr>
        <w:pict>
          <v:shape id="Text Box 39" o:spid="_x0000_s1036" type="#_x0000_t202" style="position:absolute;margin-left:330.2pt;margin-top:23.45pt;width:82.3pt;height:37.3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qPElwIAALwFAAAOAAAAZHJzL2Uyb0RvYy54bWysVEtPGzEQvlfqf7B8L5uEBUqUDUpBVJUQ&#10;oELF2fHaiYXtcW0nu+mvZ+zdPKBcqHrZtWe+Gc9885hctEaTtfBBga3o8GhAibAcamUXFf31eP3l&#10;KyUhMlszDVZUdCMCvZh+/jRp3FiMYAm6Fp6gExvGjavoMkY3LorAl8KwcAROWFRK8IZFvPpFUXvW&#10;oHeji9FgcFo04GvngYsQUHrVKek0+5dS8HgnZRCR6IpibDF/ff7O07eYTth44ZlbKt6Hwf4hCsOU&#10;xUd3rq5YZGTl1V+ujOIeAsh4xMEUIKXiIueA2QwHb7J5WDInci5ITnA7msL/c8tv1/eeqLqix+eU&#10;WGawRo+ijeQbtARFyE/jwhhhDw6BsUU51nkrDyhMabfSm/THhAjqkenNjt3kjSejQVmel0NKOOrK&#10;s7IcnSU3xd7a+RC/CzAkHSrqsXqZVLa+CbGDbiHpsQBa1ddK63xJHSMutSdrhrXWMceIzl+htCVN&#10;RU+PTwbZ8Stdcr2zn2vGn/vwDlDoT9v0nMi91YeVGOqYyKe40SJhtP0pJHKbCXknRsa5sLs4Mzqh&#10;JGb0EcMev4/qI8ZdHmiRXwYbd8ZGWfAdS6+prZ+31MoOjzU8yDsdYztvc1MN84Ql0RzqDTaQh24E&#10;g+PXCgm/YSHeM48zhz2DeyTe4UdqwCpBf6JkCf7Pe/KEx1FALSUNznBFw+8V84IS/cPikJwPyzIN&#10;fb6UJ2cjvPhDzfxQY1fmErB1sEMxunxM+Ki3R+nBPOG6maVXUcUsx7crGrfHy9htFlxXXMxmGYRj&#10;7li8sQ+OJ9eJ5tRoj+0T865v9IgjcgvbaWfjN/3eYZOlhdkqglR5GPas9gXAFZHHqV9naQcd3jNq&#10;v3SnLwAAAP//AwBQSwMEFAAGAAgAAAAhAK/N0n7dAAAACgEAAA8AAABkcnMvZG93bnJldi54bWxM&#10;j8FOwzAQRO9I/IO1SNyo06hEaRqnAlS4cKJFnLexa1uN7ch20/D3LCc4rvZp5k27nd3AJhWTDV7A&#10;clEAU74P0not4PPw+lADSxm9xCF4JeBbJdh2tzctNjJc/Yea9lkzCvGpQQEm57HhPPVGOUyLMCpP&#10;v1OIDjOdUXMZ8UrhbuBlUVTcofXUYHBUL0b15/3FCdg967Xua4xmV0trp/nr9K7fhLi/m582wLKa&#10;8x8Mv/qkDh05HcPFy8QGAVVVrAgVsKrWwAioy0cadySyXFbAu5b/n9D9AAAA//8DAFBLAQItABQA&#10;BgAIAAAAIQC2gziS/gAAAOEBAAATAAAAAAAAAAAAAAAAAAAAAABbQ29udGVudF9UeXBlc10ueG1s&#10;UEsBAi0AFAAGAAgAAAAhADj9If/WAAAAlAEAAAsAAAAAAAAAAAAAAAAALwEAAF9yZWxzLy5yZWxz&#10;UEsBAi0AFAAGAAgAAAAhAAi2o8SXAgAAvAUAAA4AAAAAAAAAAAAAAAAALgIAAGRycy9lMm9Eb2Mu&#10;eG1sUEsBAi0AFAAGAAgAAAAhAK/N0n7dAAAACgEAAA8AAAAAAAAAAAAAAAAA8QQAAGRycy9kb3du&#10;cmV2LnhtbFBLBQYAAAAABAAEAPMAAAD7BQAAAAA=&#10;" fillcolor="white [3201]" strokeweight=".5pt">
            <v:textbox>
              <w:txbxContent>
                <w:p w:rsidR="009B403B" w:rsidRDefault="009B403B" w:rsidP="009B403B">
                  <w:r>
                    <w:t>Not motivated to work</w:t>
                  </w:r>
                </w:p>
              </w:txbxContent>
            </v:textbox>
          </v:shape>
        </w:pict>
      </w:r>
      <w:r>
        <w:rPr>
          <w:b w:val="0"/>
          <w:bCs w:val="0"/>
          <w:noProof/>
          <w:sz w:val="24"/>
          <w:szCs w:val="24"/>
        </w:rPr>
        <w:pict>
          <v:shape id="Straight Arrow Connector 40" o:spid="_x0000_s1044" type="#_x0000_t32" style="position:absolute;margin-left:210.9pt;margin-top:299.45pt;width:105.7pt;height:3.8pt;flip:y;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Vc27AEAADcEAAAOAAAAZHJzL2Uyb0RvYy54bWysU02P0zAQvSPxHyzfaZpS0CpqukJdlguC&#10;igXuXsduLGyPNTZN++8ZO2nKlxBCXEb+mPdm3vN4c3tylh0VRgO+5fViyZnyEjrjDy3/9PH+2Q1n&#10;MQnfCQtetfysIr/dPn2yGUKjVtCD7RQyIvGxGULL+5RCU1VR9sqJuICgPF1qQCcSbfFQdSgGYne2&#10;Wi2XL6sBsAsIUsVIp3fjJd8Wfq2VTO+1jiox23LqLZWIJT7mWG03ojmgCL2RUxviH7pwwngqOlPd&#10;iSTYVzS/UDkjESLotJDgKtDaSFU0kJp6+ZOah14EVbSQOTHMNsX/RyvfHffITNfyNdnjhaM3ekgo&#10;zKFP7BUiDGwH3pOPgIxSyK8hxIZgO7/HaRfDHrP4k0bHtDXhM41CsYMEslNx+zy7rU6JSTqsn69X&#10;9eoFZ5Lu1jfrus7s1UiT6QLG9EaBY3nR8ji1NfczlhDHtzGNwAsgg63PMYI13b2xtmzyUKmdRXYU&#10;NA7pdCn4Q1YSxr72HUvnQF4kNMIfrJpay6xVNmCUXFbpbNVY8YPSZGWWVsSXIb7W675c6llPmRmi&#10;qbMZtPwzaMrNMFUG+2+Bc3apCD7NQGc84O+qXq3RY/5F9ag1y36E7lwGoNhB01mebvpJefy/3xf4&#10;9b9vvwEAAP//AwBQSwMEFAAGAAgAAAAhAGJmFlnjAAAACwEAAA8AAABkcnMvZG93bnJldi54bWxM&#10;j81ugzAQhO+V+g7WVuqtMYGGEoqJ+qPkEKmH0CDl6IDBqHiNsEno23d7am+zmtHMt9lmNj27qNF1&#10;FgUsFwEwhZWtO2wFHD+3Dwkw5yXWsreoBHwrB5v89iaTaW2veFCXwreMStClUoD2fkg5d5VWRrqF&#10;HRSS19jRSE/n2PJ6lFcqNz0PgyDmRnZIC1oO6k2r6quYDI3sP4qn5rSNcHpPdmVTvu50eRDi/m5+&#10;eQbm1ez/wvCLT+iQE9PZTlg71gt4DJeE7gWs1skaGCXiKAqBnUkE8Qp4nvH/P+Q/AAAA//8DAFBL&#10;AQItABQABgAIAAAAIQC2gziS/gAAAOEBAAATAAAAAAAAAAAAAAAAAAAAAABbQ29udGVudF9UeXBl&#10;c10ueG1sUEsBAi0AFAAGAAgAAAAhADj9If/WAAAAlAEAAAsAAAAAAAAAAAAAAAAALwEAAF9yZWxz&#10;Ly5yZWxzUEsBAi0AFAAGAAgAAAAhAK7tVzbsAQAANwQAAA4AAAAAAAAAAAAAAAAALgIAAGRycy9l&#10;Mm9Eb2MueG1sUEsBAi0AFAAGAAgAAAAhAGJmFlnjAAAACwEAAA8AAAAAAAAAAAAAAAAARgQAAGRy&#10;cy9kb3ducmV2LnhtbFBLBQYAAAAABAAEAPMAAABWBQAAAAA=&#10;" strokecolor="black [3213]" strokeweight=".5pt">
            <v:stroke endarrow="block" joinstyle="miter"/>
          </v:shape>
        </w:pict>
      </w:r>
      <w:r>
        <w:rPr>
          <w:b w:val="0"/>
          <w:bCs w:val="0"/>
          <w:noProof/>
          <w:sz w:val="24"/>
          <w:szCs w:val="24"/>
        </w:rPr>
        <w:pict>
          <v:roundrect id="Rounded Rectangle 41" o:spid="_x0000_s1043" style="position:absolute;margin-left:316.6pt;margin-top:288.75pt;width:27.95pt;height:12.95pt;z-index:2517452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hHcewIAAEcFAAAOAAAAZHJzL2Uyb0RvYy54bWysVFFP2zAQfp+0/2D5fSTtWhgVKapATJMQ&#10;IGDi2Th2E8n2eWe3affrd3bSgADtYVof3LPv7vPdl+98dr6zhm0VhhZcxSdHJWfKSahbt674z8er&#10;L984C1G4WhhwquJ7Ffj58vOns84v1BQaMLVCRiAuLDpf8SZGvyiKIBtlRTgCrxw5NaAVkba4LmoU&#10;HaFbU0zL8rjoAGuPIFUIdHrZO/ky42utZLzVOqjITMWptphXzOtzWovlmVisUfimlUMZ4h+qsKJ1&#10;dOkIdSmiYBts30HZViIE0PFIgi1A61aq3AN1MynfdPPQCK9yL0RO8CNN4f/BypvtHbK2rvhswpkT&#10;lr7RPWxcrWp2T+wJtzaKkY+I6nxYUPyDv8NhF8hMXe802vRP/bBdJnc/kqt2kUk6/DqfnZRzziS5&#10;Jsez+elJwixekj2G+F2BZcmoOKYqUgmZV7G9DrGPP8RRcqqoryFbcW9UKsO4e6WpKbp1mrOznNSF&#10;QbYVJAQhpXJx0rsaUav+eF7SbyhqzMglZsCErFtjRuwBIEn1PXZf6xCfUlVW45hc/q2wPnnMyDeD&#10;i2OybR3gRwCGuhpu7uMPJPXUJJaeod7TJ0foZyF4edUS4dcixDuBJH4aExroeEuLNtBVHAaLswbw&#10;90fnKZ40SV7OOhqmiodfG4GKM/PDkVpPJ7NZmr68mc1PprTB157n1x63sRdAn4kESdVlM8VHczA1&#10;gn2iuV+lW8klnKS7Ky4jHjYXsR9yejmkWq1yGE2cF/HaPXiZwBOrSUuPuyeBflBdJLnewGHwxOKN&#10;7vrYlOlgtYmg2yzKF14Hvmlas3CGlyU9B6/3Oerl/Vv+AQAA//8DAFBLAwQUAAYACAAAACEApxyv&#10;ZuAAAAALAQAADwAAAGRycy9kb3ducmV2LnhtbEyPsU7DMBCGdyTewTokNuq0IWka4lSFqhMTgaWb&#10;E1/jQGxHttuGt+eYYLvTffrv+6vtbEZ2QR8GZwUsFwkwtJ1Tg+0FfLwfHgpgIUqr5OgsCvjGANv6&#10;9qaSpXJX+4aXJvaMQmwopQAd41RyHjqNRoaFm9DS7eS8kZFW33Pl5ZXCzchXSZJzIwdLH7Sc8EVj&#10;99WcjQCj0nn/KXdHPBTN8zGbX/det0Lc3827J2AR5/gHw68+qUNNTq07WxXYKCBP0xWhArL1OgNG&#10;RF5slsBaGpL0EXhd8f8d6h8AAAD//wMAUEsBAi0AFAAGAAgAAAAhALaDOJL+AAAA4QEAABMAAAAA&#10;AAAAAAAAAAAAAAAAAFtDb250ZW50X1R5cGVzXS54bWxQSwECLQAUAAYACAAAACEAOP0h/9YAAACU&#10;AQAACwAAAAAAAAAAAAAAAAAvAQAAX3JlbHMvLnJlbHNQSwECLQAUAAYACAAAACEAuJoR3HsCAABH&#10;BQAADgAAAAAAAAAAAAAAAAAuAgAAZHJzL2Uyb0RvYy54bWxQSwECLQAUAAYACAAAACEApxyvZuAA&#10;AAALAQAADwAAAAAAAAAAAAAAAADVBAAAZHJzL2Rvd25yZXYueG1sUEsFBgAAAAAEAAQA8wAAAOIF&#10;AAAAAA==&#10;" fillcolor="#5b9bd5 [3204]" strokecolor="#1f4d78 [1604]" strokeweight="1pt">
            <v:stroke joinstyle="miter"/>
          </v:roundrect>
        </w:pict>
      </w:r>
      <w:r>
        <w:rPr>
          <w:b w:val="0"/>
          <w:bCs w:val="0"/>
          <w:noProof/>
          <w:sz w:val="24"/>
          <w:szCs w:val="24"/>
        </w:rPr>
        <w:pict>
          <v:shape id="Text Box 42" o:spid="_x0000_s1037" type="#_x0000_t202" style="position:absolute;margin-left:372.45pt;margin-top:249.9pt;width:72.45pt;height:38.9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HTKlwIAALsFAAAOAAAAZHJzL2Uyb0RvYy54bWysVEtPGzEQvlfqf7B8L5uEAE3EBqUgqkoI&#10;UKHi7HhtYmF7XNvJbvrrGXsfBMqFqpdde+ab1+eZOT1rjCZb4YMCW9LxwYgSYTlUyj6W9Nf95Zev&#10;lITIbMU0WFHSnQj0bPH502nt5mICa9CV8ASd2DCvXUnXMbp5UQS+FoaFA3DColKCNyzi1T8WlWc1&#10;eje6mIxGx0UNvnIeuAgBpRetki6yfykFjzdSBhGJLinmFvPX5+8qfYvFKZs/eubWindpsH/IwjBl&#10;Mejg6oJFRjZe/eXKKO4hgIwHHEwBUioucg1YzXj0ppq7NXMi14LkBDfQFP6fW369vfVEVSWdTiix&#10;zOAb3Ysmkm/QEBQhP7ULc4TdOQTGBuX4zr08oDCV3Uhv0h8LIqhHpncDu8kbR+FsMjocH1HCUTWd&#10;HZ7Mspfixdj5EL8LMCQdSurx8TKnbHsVIiaC0B6SYgXQqrpUWudLahhxrj3ZMnxqHXvnr1Dakrqk&#10;x4dHo+z4lS65HuxXmvGnVCTG3EPhTdsUTuTW6tJKBLVE5FPcaZEw2v4UEqnNfLyTI+Nc2CHPjE4o&#10;iRV9xLDDv2T1EeO2DrTIkcHGwdgoC75l6TW11VNPrWzxSNJe3ekYm1WTe2o8NMoKqh32j4d2AoPj&#10;lwoJv2Ih3jKPI4ctg2sk3uBHasBXgu5EyRr8n/fkCY+TgFpKahzhkobfG+YFJfqHxRmZjafTNPP5&#10;Mj06meDF72tW+xq7MeeArTPGheV4PiZ81P1RejAPuG2WKSqqmOUYu6SxP57HdrHgtuJiucwgnHLH&#10;4pW9czy5TjSnRrtvHph3XaNHnJBr6Iedzd/0e4tNlhaWmwhS5WFIRLesdg+AGyL3a7fN0grav2fU&#10;y85dPAMAAP//AwBQSwMEFAAGAAgAAAAhAAtGQjneAAAACwEAAA8AAABkcnMvZG93bnJldi54bWxM&#10;j8FOwzAMhu9IvENkJG4sBZU1LU0nQIMLJwbinDVZEtE4VZN15e3xTnCz5U+/v7/dLGFgs5mSjyjh&#10;dlUAM9hH7dFK+Px4uRHAUlao1RDRSPgxCTbd5UWrGh1P+G7mXbaMQjA1SoLLeWw4T70zQaVVHA3S&#10;7RCnoDKtk+V6UicKDwO/K4o1D8ojfXBqNM/O9N+7Y5CwfbK17YWa3FZo7+fl6/BmX6W8vloeH4Bl&#10;s+Q/GM76pA4dOe3jEXVig4SqLGtCJZR1TR2IEOI87CXcV9UaeNfy/x26XwAAAP//AwBQSwECLQAU&#10;AAYACAAAACEAtoM4kv4AAADhAQAAEwAAAAAAAAAAAAAAAAAAAAAAW0NvbnRlbnRfVHlwZXNdLnht&#10;bFBLAQItABQABgAIAAAAIQA4/SH/1gAAAJQBAAALAAAAAAAAAAAAAAAAAC8BAABfcmVscy8ucmVs&#10;c1BLAQItABQABgAIAAAAIQBtyHTKlwIAALsFAAAOAAAAAAAAAAAAAAAAAC4CAABkcnMvZTJvRG9j&#10;LnhtbFBLAQItABQABgAIAAAAIQALRkI53gAAAAsBAAAPAAAAAAAAAAAAAAAAAPEEAABkcnMvZG93&#10;bnJldi54bWxQSwUGAAAAAAQABADzAAAA/AUAAAAA&#10;" fillcolor="white [3201]" strokeweight=".5pt">
            <v:textbox>
              <w:txbxContent>
                <w:p w:rsidR="009B403B" w:rsidRDefault="009B403B" w:rsidP="009B403B">
                  <w:r>
                    <w:t>Failing exams</w:t>
                  </w:r>
                </w:p>
              </w:txbxContent>
            </v:textbox>
          </v:shape>
        </w:pict>
      </w:r>
      <w:r>
        <w:rPr>
          <w:b w:val="0"/>
          <w:bCs w:val="0"/>
          <w:noProof/>
          <w:sz w:val="24"/>
          <w:szCs w:val="24"/>
        </w:rPr>
        <w:pict>
          <v:shape id="Straight Arrow Connector 6" o:spid="_x0000_s1042" type="#_x0000_t32" style="position:absolute;margin-left:17.7pt;margin-top:233.85pt;width:111.7pt;height:3.65pt;flip:y;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XG57AEAADUEAAAOAAAAZHJzL2Uyb0RvYy54bWysU12P0zAQfEfiP1h+p2mOqlRV0xPqcbwg&#10;qLiDd59jNxa211qbpv33rJ005UsIIV6sON6Z3RmPN7cnZ9lRYTTgG17P5pwpL6E1/tDwT4/3L1ac&#10;xSR8Kyx41fCzivx2+/zZpg9rdQMd2FYhIxIf131oeJdSWFdVlJ1yIs4gKE+HGtCJRFs8VC2Kntid&#10;rW7m82XVA7YBQaoY6e/dcMi3hV9rJdMHraNKzDacZktlxbI+5bXabsT6gCJ0Ro5jiH+YwgnjqelE&#10;dSeSYF/R/ELljESIoNNMgqtAayNV0UBq6vlPah46EVTRQubEMNkU/x+tfH/cIzNtw5eceeHoih4S&#10;CnPoEnuNCD3bgfdkIyBbZrf6ENcE2vk9jrsY9pilnzQ6pq0JnykIxQySx07F6/PktTolJulnvahX&#10;q5rSIelssVy8epnZq4Em0wWM6a0Cx/JHw+M41TTO0EIc38U0AC+ADLY+rxGsae+NtWWTI6V2FtlR&#10;UBjSqR4b/lCVhLFvfMvSOZAVCY3wB6vGysxaZQMGyeUrna0aOn5UmozM0or4EuFrv/bLpZ/1VJkh&#10;miabQPM/g8baDFMl1n8LnKpLR/BpAjrjAX/X9WqNHuovqgetWfYTtOcSgGIHZbNc3fiOcvi/3xf4&#10;9bVvvwEAAP//AwBQSwMEFAAGAAgAAAAhAEhxDdPhAAAACgEAAA8AAABkcnMvZG93bnJldi54bWxM&#10;j8tugzAQRfeV+g/WVOquMU1CQBQT9aFkUamLkCB16WCDUfEYYZPQv+901S7nztF95NvZ9uyiR985&#10;FPC4iIBprJ3qsBVwOu4eUmA+SFSyd6gFfGsP2+L2JpeZclc86EsZWkYm6DMpwIQwZJz72mgr/cIN&#10;GunXuNHKQOfYcjXKK5nbni+jaMOt7JASjBz0q9H1VzlZCnn/KJPmc7fC6S3dV031sjfVQYj7u/n5&#10;CVjQc/iD4bc+VYeCOp3dhMqzXsAqXhMpYL1JEmAELOOUtpxJSeIIeJHz/xOKHwAAAP//AwBQSwEC&#10;LQAUAAYACAAAACEAtoM4kv4AAADhAQAAEwAAAAAAAAAAAAAAAAAAAAAAW0NvbnRlbnRfVHlwZXNd&#10;LnhtbFBLAQItABQABgAIAAAAIQA4/SH/1gAAAJQBAAALAAAAAAAAAAAAAAAAAC8BAABfcmVscy8u&#10;cmVsc1BLAQItABQABgAIAAAAIQBWwXG57AEAADUEAAAOAAAAAAAAAAAAAAAAAC4CAABkcnMvZTJv&#10;RG9jLnhtbFBLAQItABQABgAIAAAAIQBIcQ3T4QAAAAoBAAAPAAAAAAAAAAAAAAAAAEYEAABkcnMv&#10;ZG93bnJldi54bWxQSwUGAAAAAAQABADzAAAAVAUAAAAA&#10;" strokecolor="black [3213]" strokeweight=".5pt">
            <v:stroke endarrow="block" joinstyle="miter"/>
          </v:shape>
        </w:pict>
      </w:r>
      <w:r>
        <w:rPr>
          <w:b w:val="0"/>
          <w:bCs w:val="0"/>
          <w:noProof/>
          <w:sz w:val="24"/>
          <w:szCs w:val="24"/>
        </w:rPr>
        <w:pict>
          <v:line id="Straight Connector 19" o:spid="_x0000_s1041" style="position:absolute;flip:y;z-index:251721728;visibility:visible" from="156.55pt,204.15pt" to="204.1pt,2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99A3AEAAAcEAAAOAAAAZHJzL2Uyb0RvYy54bWysU8GO0zAQvSPxD5bvNGmBqhs13UNXywVB&#10;xQJ3r2M3FrbHGpum/XvGTpuugJVWiIuVsee9mfdmsr49OssOCqMB3/L5rOZMeQmd8fuWf/t6/2bF&#10;WUzCd8KCVy0/qchvN69frYfQqAX0YDuFjEh8bIbQ8j6l0FRVlL1yIs4gKE+PGtCJRCHuqw7FQOzO&#10;Vou6XlYDYBcQpIqRbu/GR74p/FormT5rHVVituXUWyonlvMxn9VmLZo9itAbeW5D/EMXThhPRSeq&#10;O5EE+4nmDypnJEIEnWYSXAVaG6mKBlIzr39T89CLoIoWMieGyab4/2jlp8MOmelodjeceeFoRg8J&#10;hdn3iW3Be3IQkNEjOTWE2BBg63d4jmLYYZZ91OiYtiZ8J6JiBEljx+LzafJZHROTdLms3968X3Im&#10;6WmxXL1blTlUI02mCxjTBwWO5Y+WW+OzDaIRh48xUWlKvaTka+vzGcGa7t5YW4K8QGprkR0EjT4d&#10;51kA4Z5kUZSRVZY1Cilf6WTVyPpFabKGGh4llaW8cnY/LpzWU2aGaKo+gerS8rOgc26GqbKoLwVO&#10;2aUi+DQBnfGAf6t6la/H/IvqUWuW/QjdqYy12EHbVtw6/xl5nZ/GBX79fze/AAAA//8DAFBLAwQU&#10;AAYACAAAACEAsBkzyeAAAAALAQAADwAAAGRycy9kb3ducmV2LnhtbEyPwU7DMAyG70i8Q2Qkbizp&#10;CtNUmk4IiQPSNMbGAW5ZatpC45Qk3crbY05w+y1/+v25XE2uF0cMsfOkIZspEEjW1x01Gl72D1dL&#10;EDEZqk3vCTV8Y4RVdX5WmqL2J3rG4y41gksoFkZDm9JQSBlti87EmR+QePfugzOJx9DIOpgTl7te&#10;zpVaSGc64gutGfC+Rfu5G52G1+zxa2uHj+3+ya7fwjptNphGrS8vprtbEAmn9AfDrz6rQ8VOBz9S&#10;HUWvIc/yjFEN12qZg2CCwxzEgcONWoCsSvn/h+oHAAD//wMAUEsBAi0AFAAGAAgAAAAhALaDOJL+&#10;AAAA4QEAABMAAAAAAAAAAAAAAAAAAAAAAFtDb250ZW50X1R5cGVzXS54bWxQSwECLQAUAAYACAAA&#10;ACEAOP0h/9YAAACUAQAACwAAAAAAAAAAAAAAAAAvAQAAX3JlbHMvLnJlbHNQSwECLQAUAAYACAAA&#10;ACEAI+/fQNwBAAAHBAAADgAAAAAAAAAAAAAAAAAuAgAAZHJzL2Uyb0RvYy54bWxQSwECLQAUAAYA&#10;CAAAACEAsBkzyeAAAAALAQAADwAAAAAAAAAAAAAAAAA2BAAAZHJzL2Rvd25yZXYueG1sUEsFBgAA&#10;AAAEAAQA8wAAAEMFAAAAAA==&#10;" strokecolor="black [3213]" strokeweight=".5pt">
            <v:stroke joinstyle="miter"/>
          </v:line>
        </w:pict>
      </w:r>
      <w:r>
        <w:rPr>
          <w:b w:val="0"/>
          <w:bCs w:val="0"/>
          <w:noProof/>
          <w:sz w:val="24"/>
          <w:szCs w:val="24"/>
        </w:rPr>
        <w:pict>
          <v:shape id="Straight Arrow Connector 22" o:spid="_x0000_s1040" type="#_x0000_t32" style="position:absolute;margin-left:345.75pt;margin-top:292.15pt;width:131.25pt;height:3.6pt;flip:y;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qa7gEAADcEAAAOAAAAZHJzL2Uyb0RvYy54bWysU02P0zAQvSPxHyzfadKK7S5V0xXqslwQ&#10;VLvA3evYjYXtscamaf89YydN+RJCiMvIH/PezHser2+PzrKDwmjAN3w+qzlTXkJr/L7hnz7ev7jh&#10;LCbhW2HBq4afVOS3m+fP1n1YqQV0YFuFjEh8XPWh4V1KYVVVUXbKiTiDoDxdakAnEm1xX7UoemJ3&#10;tlrU9bLqAduAIFWMdHo3XPJN4ddayfRB66gSsw2n3lKJWOJTjtVmLVZ7FKEzcmxD/EMXThhPRSeq&#10;O5EE+4rmFypnJEIEnWYSXAVaG6mKBlIzr39S89iJoIoWMieGyab4/2jl+8MOmWkbvlhw5oWjN3pM&#10;KMy+S+w1IvRsC96Tj4CMUsivPsQVwbZ+h+Muhh1m8UeNjmlrwmcahWIHCWTH4vZpclsdE5N0OF8u&#10;lzfXV5xJunt5dT1/ldmrgSbTBYzprQLH8qLhcWxr6mcoIQ7vYhqAZ0AGW59jBGvae2Nt2eShUluL&#10;7CBoHNJxPhb8ISsJY9/4lqVTIC8SGuH3Vo2ZmbXKBgySyyqdrBoqPihNVmZpRXwZ4ku99su5nvWU&#10;mSGaOptA9Z9BY26GqTLYfwucsktF8GkCOuMBf1f1Yo0e8s+qB61Z9hO0pzIAxQ6azvJ040/K4//9&#10;vsAv/33zDQAA//8DAFBLAwQUAAYACAAAACEAAiV3HuEAAAALAQAADwAAAGRycy9kb3ducmV2Lnht&#10;bEyPzU7DMBCE70i8g7VI3KhT2pQ0xKn4UXtA4tBAJI5u7MQR8TqKnTa8fbenctyd0cw32WayHTvq&#10;wbcOBcxnETCNlVMtNgK+v7YPCTAfJCrZOdQC/rSHTX57k8lUuRPu9bEIDaMQ9KkUYELoU859ZbSV&#10;fuZ6jaTVbrAy0Dk0XA3yROG2449RtOJWtkgNRvb6zejqtxgtlXx8Fk/1z3aB43uyK+vydWfKvRD3&#10;d9PLM7Cgp3A1wwWf0CEnpoMbUXnWCVit5zFZBcTJcgGMHOt4SesO9LlIPM/4/w35GQAA//8DAFBL&#10;AQItABQABgAIAAAAIQC2gziS/gAAAOEBAAATAAAAAAAAAAAAAAAAAAAAAABbQ29udGVudF9UeXBl&#10;c10ueG1sUEsBAi0AFAAGAAgAAAAhADj9If/WAAAAlAEAAAsAAAAAAAAAAAAAAAAALwEAAF9yZWxz&#10;Ly5yZWxzUEsBAi0AFAAGAAgAAAAhAAKaGpruAQAANwQAAA4AAAAAAAAAAAAAAAAALgIAAGRycy9l&#10;Mm9Eb2MueG1sUEsBAi0AFAAGAAgAAAAhAAIldx7hAAAACwEAAA8AAAAAAAAAAAAAAAAASAQAAGRy&#10;cy9kb3ducmV2LnhtbFBLBQYAAAAABAAEAPMAAABWBQAAAAA=&#10;" strokecolor="black [3213]" strokeweight=".5pt">
            <v:stroke endarrow="block" joinstyle="miter"/>
          </v:shape>
        </w:pict>
      </w:r>
      <w:r>
        <w:rPr>
          <w:b w:val="0"/>
          <w:bCs w:val="0"/>
          <w:noProof/>
          <w:sz w:val="24"/>
          <w:szCs w:val="24"/>
        </w:rPr>
        <w:pict>
          <v:shape id="Straight Arrow Connector 30" o:spid="_x0000_s1039" type="#_x0000_t32" style="position:absolute;margin-left:156.75pt;margin-top:235.2pt;width:288.75pt;height:6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MNY6AEAAC0EAAAOAAAAZHJzL2Uyb0RvYy54bWysU9uO0zAQfUfiHyy/07Rd0UVV0xXqsrwg&#10;qFj4AK9jJxa2xxqbJv17xk6acpUQ4mWSsefMzDkz3t0NzrKTwmjA13y1WHKmvITG+Lbmnz89vHjF&#10;WUzCN8KCVzU/q8jv9s+f7fqwVWvowDYKGSXxcduHmncphW1VRdkpJ+ICgvJ0qQGdSORiWzUoesru&#10;bLVeLjdVD9gEBKlipNP78ZLvS36tlUwftI4qMVtz6i0Vi8U+ZVvtd2LbogidkVMb4h+6cMJ4Kjqn&#10;uhdJsK9ofknljESIoNNCgqtAayNV4UBsVsuf2Dx2IqjChcSJYZYp/r+08v3piMw0Nb8hebxwNKPH&#10;hMK0XWKvEaFnB/CedARkFEJ69SFuCXbwR5y8GI6YyQ8aXf4SLTYUjc+zxmpITNLhzWZzu1q/5EzS&#10;3e2GZphzVldwwJjeKnAs/9Q8Ts3MXayKzuL0LqYReAHkytZnG8Ga5sFYW5y8SupgkZ0ELUEaVlPB&#10;H6KSMPaNb1g6B1IgoRG+tWqKzFmrTHskWv7S2aqx4kelSUCiNnZWVvdar/lyqWc9RWaIps5m0LLQ&#10;+SNois0wVdb5b4FzdKkIPs1AZzzg76pepdFj/IX1yDXTfoLmXMZe5KCdLKOb3k9e+u/9Ar++8v03&#10;AAAA//8DAFBLAwQUAAYACAAAACEAKDfkH+IAAAALAQAADwAAAGRycy9kb3ducmV2LnhtbEyP3UrD&#10;QBBG7wXfYRnBO7ubNmoasylFKBSlUNs+wCY7JsH9idltm7y945Vezszhm/MVq9EadsEhdN5JSGYC&#10;GLra6841Ek7HzUMGLETltDLeoYQJA6zK25tC5dpf3QdeDrFhFOJCriS0MfY556Fu0aow8z06un36&#10;wapI49BwPagrhVvD50I8cas6Rx9a1eNri/XX4WwlLLd9U5n9+1vyLYbNtttPu3E9SXl/N65fgEUc&#10;4x8Mv/qkDiU5Vf7sdGBGwiJZPBIqIX0WKTAismVC7SraZPMUeFnw/x3KHwAAAP//AwBQSwECLQAU&#10;AAYACAAAACEAtoM4kv4AAADhAQAAEwAAAAAAAAAAAAAAAAAAAAAAW0NvbnRlbnRfVHlwZXNdLnht&#10;bFBLAQItABQABgAIAAAAIQA4/SH/1gAAAJQBAAALAAAAAAAAAAAAAAAAAC8BAABfcmVscy8ucmVs&#10;c1BLAQItABQABgAIAAAAIQAx4MNY6AEAAC0EAAAOAAAAAAAAAAAAAAAAAC4CAABkcnMvZTJvRG9j&#10;LnhtbFBLAQItABQABgAIAAAAIQAoN+Qf4gAAAAsBAAAPAAAAAAAAAAAAAAAAAEIEAABkcnMvZG93&#10;bnJldi54bWxQSwUGAAAAAAQABADzAAAAUQUAAAAA&#10;" strokecolor="black [3213]" strokeweight=".5pt">
            <v:stroke endarrow="block" joinstyle="miter"/>
          </v:shape>
        </w:pict>
      </w:r>
      <w:r>
        <w:rPr>
          <w:b w:val="0"/>
          <w:bCs w:val="0"/>
          <w:noProof/>
          <w:sz w:val="24"/>
          <w:szCs w:val="24"/>
        </w:rPr>
        <w:pict>
          <v:roundrect id="Rounded Rectangle 14" o:spid="_x0000_s1038" style="position:absolute;margin-left:128.85pt;margin-top:228.5pt;width:27.75pt;height:12.75pt;z-index:251714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m0pewIAAEcFAAAOAAAAZHJzL2Uyb0RvYy54bWysVFFP2zAQfp+0/2D5faTpWgYVKapATJMQ&#10;IGDi2Th2E8n2eWe3affrd3bSgADtYVof3LPv7vPdl+98dr6zhm0VhhZcxcujCWfKSahbt674z8er&#10;LyechShcLQw4VfG9Cvx8+fnTWecXagoNmFohIxAXFp2veBOjXxRFkI2yIhyBV46cGtCKSFtcFzWK&#10;jtCtKaaTyXHRAdYeQaoQ6PSyd/JlxtdayXirdVCRmYpTbTGvmNfntBbLM7FYo/BNK4cyxD9UYUXr&#10;6NIR6lJEwTbYvoOyrUQIoOORBFuA1q1UuQfqppy86eahEV7lXoic4Eeawv+DlTfbO2RtTd9uxpkT&#10;lr7RPWxcrWp2T+wJtzaKkY+I6nxYUPyDv8NhF8hMXe802vRP/bBdJnc/kqt2kUk6/DqfzqZzziS5&#10;yuPylGxCKV6SPYb4XYFlyag4pipSCZlXsb0OsY8/xFFyqqivIVtxb1Qqw7h7pakpunWas7Oc1IVB&#10;thUkBCGlcrHsXY2oVX88n9BvKGrMyCVmwISsW2NG7AEgSfU9dl/rEJ9SVVbjmDz5W2F98piRbwYX&#10;x2TbOsCPAAx1Ndzcxx9I6qlJLD1DvadPjtDPQvDyqiXCr0WIdwJJ/DQmNNDxlhZtoKs4DBZnDeDv&#10;j85TPGmSvJx1NEwVD782AhVn5ocjtZ6Ws1mavryZzb9NaYOvPc+vPW5jL4A+U0lPh5fZTPHRHEyN&#10;YJ9o7lfpVnIJJ+nuisuIh81F7IecXg6pVqscRhPnRbx2D14m8MRq0tLj7kmgH1QXSa43cBg8sXij&#10;uz42ZTpYbSLoNovyhdeBb5rWLJzhZUnPwet9jnp5/5Z/AAAA//8DAFBLAwQUAAYACAAAACEAp2FC&#10;oN8AAAALAQAADwAAAGRycy9kb3ducmV2LnhtbEyPsU7DMBCGdyTewTokNuo0ISRK41SFqhMTgaWb&#10;E1/jQGxHttuGt+eYYLy7T/99f71dzMQu6MPorID1KgGGtndqtIOAj/fDQwksRGmVnJxFAd8YYNvc&#10;3tSyUu5q3/DSxoFRiA2VFKBjnCvOQ6/RyLByM1q6nZw3MtLoB668vFK4mXiaJE/cyNHSBy1nfNHY&#10;f7VnI8CobNl/yt0RD2X7fMyX173XnRD3d8tuAyziEv9g+NUndWjIqXNnqwKbBKR5URAq4DEvqBQR&#10;2TpLgXW0KdMceFPz/x2aHwAAAP//AwBQSwECLQAUAAYACAAAACEAtoM4kv4AAADhAQAAEwAAAAAA&#10;AAAAAAAAAAAAAAAAW0NvbnRlbnRfVHlwZXNdLnhtbFBLAQItABQABgAIAAAAIQA4/SH/1gAAAJQB&#10;AAALAAAAAAAAAAAAAAAAAC8BAABfcmVscy8ucmVsc1BLAQItABQABgAIAAAAIQDExm0pewIAAEcF&#10;AAAOAAAAAAAAAAAAAAAAAC4CAABkcnMvZTJvRG9jLnhtbFBLAQItABQABgAIAAAAIQCnYUKg3wAA&#10;AAsBAAAPAAAAAAAAAAAAAAAAANUEAABkcnMvZG93bnJldi54bWxQSwUGAAAAAAQABADzAAAA4QUA&#10;AAAA&#10;" fillcolor="#5b9bd5 [3204]" strokecolor="#1f4d78 [1604]" strokeweight="1pt">
            <v:stroke joinstyle="miter"/>
          </v:roundrect>
        </w:pict>
      </w: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9B403B" w:rsidRDefault="009B403B" w:rsidP="00947BBA">
      <w:pPr>
        <w:pStyle w:val="Heading2"/>
        <w:shd w:val="clear" w:color="auto" w:fill="FFFFFF"/>
        <w:spacing w:before="405" w:beforeAutospacing="0" w:after="75" w:afterAutospacing="0" w:line="480" w:lineRule="auto"/>
        <w:rPr>
          <w:b w:val="0"/>
          <w:sz w:val="24"/>
          <w:szCs w:val="24"/>
          <w:shd w:val="clear" w:color="auto" w:fill="FFFFFF"/>
        </w:rPr>
      </w:pPr>
    </w:p>
    <w:p w:rsidR="00B1194A" w:rsidRPr="00B1194A" w:rsidRDefault="00B1194A" w:rsidP="00B1194A">
      <w:pPr>
        <w:spacing w:line="480" w:lineRule="auto"/>
        <w:rPr>
          <w:rFonts w:ascii="Times New Roman" w:eastAsia="Times New Roman" w:hAnsi="Times New Roman" w:cs="Times New Roman"/>
          <w:bCs/>
          <w:sz w:val="24"/>
          <w:szCs w:val="24"/>
          <w:shd w:val="clear" w:color="auto" w:fill="FFFFFF"/>
        </w:rPr>
      </w:pPr>
      <w:r w:rsidRPr="00B1194A">
        <w:rPr>
          <w:rFonts w:ascii="Times New Roman" w:eastAsia="Times New Roman" w:hAnsi="Times New Roman" w:cs="Times New Roman"/>
          <w:bCs/>
          <w:sz w:val="24"/>
          <w:szCs w:val="24"/>
          <w:shd w:val="clear" w:color="auto" w:fill="FFFFFF"/>
        </w:rPr>
        <w:t xml:space="preserve">Basing on the decision tree above it is clear that the student decided to continue with education after </w:t>
      </w:r>
      <w:proofErr w:type="spellStart"/>
      <w:r w:rsidRPr="00B1194A">
        <w:rPr>
          <w:rFonts w:ascii="Times New Roman" w:eastAsia="Times New Roman" w:hAnsi="Times New Roman" w:cs="Times New Roman"/>
          <w:bCs/>
          <w:sz w:val="24"/>
          <w:szCs w:val="24"/>
          <w:shd w:val="clear" w:color="auto" w:fill="FFFFFF"/>
        </w:rPr>
        <w:t>parametrizing</w:t>
      </w:r>
      <w:proofErr w:type="spellEnd"/>
      <w:r w:rsidRPr="00B1194A">
        <w:rPr>
          <w:rFonts w:ascii="Times New Roman" w:eastAsia="Times New Roman" w:hAnsi="Times New Roman" w:cs="Times New Roman"/>
          <w:bCs/>
          <w:sz w:val="24"/>
          <w:szCs w:val="24"/>
          <w:shd w:val="clear" w:color="auto" w:fill="FFFFFF"/>
        </w:rPr>
        <w:t xml:space="preserve"> the outcome he comes out to the conclusion that, even though it looks a </w:t>
      </w:r>
      <w:r w:rsidRPr="00B1194A">
        <w:rPr>
          <w:rFonts w:ascii="Times New Roman" w:eastAsia="Times New Roman" w:hAnsi="Times New Roman" w:cs="Times New Roman"/>
          <w:bCs/>
          <w:sz w:val="24"/>
          <w:szCs w:val="24"/>
          <w:shd w:val="clear" w:color="auto" w:fill="FFFFFF"/>
        </w:rPr>
        <w:lastRenderedPageBreak/>
        <w:t xml:space="preserve">brilliant idea to get the job and start working as earlier as </w:t>
      </w:r>
      <w:r w:rsidR="004C1B5E" w:rsidRPr="00B1194A">
        <w:rPr>
          <w:rFonts w:ascii="Times New Roman" w:eastAsia="Times New Roman" w:hAnsi="Times New Roman" w:cs="Times New Roman"/>
          <w:bCs/>
          <w:sz w:val="24"/>
          <w:szCs w:val="24"/>
          <w:shd w:val="clear" w:color="auto" w:fill="FFFFFF"/>
        </w:rPr>
        <w:t>possible;</w:t>
      </w:r>
      <w:r w:rsidRPr="00B1194A">
        <w:rPr>
          <w:rFonts w:ascii="Times New Roman" w:eastAsia="Times New Roman" w:hAnsi="Times New Roman" w:cs="Times New Roman"/>
          <w:bCs/>
          <w:sz w:val="24"/>
          <w:szCs w:val="24"/>
          <w:shd w:val="clear" w:color="auto" w:fill="FFFFFF"/>
        </w:rPr>
        <w:t xml:space="preserve"> it may have an adverse outcome shortly. For instance, when the student decides to work at the same time continue with education, the two-time demanding responsibilities will be underperformed, and he may lose both of them at the end of the day. When he chose to work and drop education, he will be paid poorly according to his low qualifications, and this may, in turn, kill his morale to work efficiently, and hence he may be sacked due to reduced output at the job. Therefore he decides to continue with education.</w:t>
      </w:r>
    </w:p>
    <w:p w:rsidR="009B403B" w:rsidRDefault="009B403B"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
    <w:p w:rsidR="006D6CA6" w:rsidRPr="006D6CA6" w:rsidRDefault="006D6CA6" w:rsidP="004C1B5E">
      <w:pPr>
        <w:pStyle w:val="Heading2"/>
        <w:shd w:val="clear" w:color="auto" w:fill="FFFFFF"/>
        <w:spacing w:before="405" w:beforeAutospacing="0" w:after="75" w:afterAutospacing="0" w:line="480" w:lineRule="auto"/>
        <w:jc w:val="center"/>
        <w:rPr>
          <w:color w:val="222222"/>
          <w:sz w:val="24"/>
          <w:szCs w:val="24"/>
          <w:shd w:val="clear" w:color="auto" w:fill="FFFFFF"/>
        </w:rPr>
      </w:pPr>
      <w:r w:rsidRPr="006D6CA6">
        <w:rPr>
          <w:color w:val="222222"/>
          <w:sz w:val="24"/>
          <w:szCs w:val="24"/>
          <w:shd w:val="clear" w:color="auto" w:fill="FFFFFF"/>
        </w:rPr>
        <w:lastRenderedPageBreak/>
        <w:t>References</w:t>
      </w:r>
    </w:p>
    <w:p w:rsidR="006D6CA6" w:rsidRPr="006D6CA6" w:rsidRDefault="006D6CA6" w:rsidP="00B1194A">
      <w:pPr>
        <w:pStyle w:val="Heading2"/>
        <w:shd w:val="clear" w:color="auto" w:fill="FFFFFF"/>
        <w:spacing w:before="405" w:beforeAutospacing="0" w:after="75" w:afterAutospacing="0" w:line="480" w:lineRule="auto"/>
        <w:rPr>
          <w:color w:val="222222"/>
          <w:sz w:val="24"/>
          <w:szCs w:val="24"/>
          <w:shd w:val="clear" w:color="auto" w:fill="FFFFFF"/>
        </w:rPr>
      </w:pPr>
      <w:r w:rsidRPr="006D6CA6">
        <w:rPr>
          <w:color w:val="222222"/>
          <w:sz w:val="24"/>
          <w:szCs w:val="24"/>
          <w:shd w:val="clear" w:color="auto" w:fill="FFFFFF"/>
        </w:rPr>
        <w:t xml:space="preserve">Anderson, D. R., Sweeney, D. J., Williams, T. A., </w:t>
      </w:r>
      <w:proofErr w:type="spellStart"/>
      <w:r w:rsidRPr="006D6CA6">
        <w:rPr>
          <w:color w:val="222222"/>
          <w:sz w:val="24"/>
          <w:szCs w:val="24"/>
          <w:shd w:val="clear" w:color="auto" w:fill="FFFFFF"/>
        </w:rPr>
        <w:t>Camm</w:t>
      </w:r>
      <w:proofErr w:type="spellEnd"/>
      <w:r w:rsidRPr="006D6CA6">
        <w:rPr>
          <w:color w:val="222222"/>
          <w:sz w:val="24"/>
          <w:szCs w:val="24"/>
          <w:shd w:val="clear" w:color="auto" w:fill="FFFFFF"/>
        </w:rPr>
        <w:t>, J. D., &amp; Cochran, J. J. (2015). </w:t>
      </w:r>
      <w:r w:rsidRPr="006D6CA6">
        <w:rPr>
          <w:i/>
          <w:iCs/>
          <w:color w:val="222222"/>
          <w:sz w:val="24"/>
          <w:szCs w:val="24"/>
          <w:shd w:val="clear" w:color="auto" w:fill="FFFFFF"/>
        </w:rPr>
        <w:t>An introduction to management science: quantitative approaches to decision making</w:t>
      </w:r>
      <w:r w:rsidRPr="006D6CA6">
        <w:rPr>
          <w:color w:val="222222"/>
          <w:sz w:val="24"/>
          <w:szCs w:val="24"/>
          <w:shd w:val="clear" w:color="auto" w:fill="FFFFFF"/>
        </w:rPr>
        <w:t xml:space="preserve">. </w:t>
      </w:r>
      <w:proofErr w:type="spellStart"/>
      <w:proofErr w:type="gramStart"/>
      <w:r w:rsidRPr="006D6CA6">
        <w:rPr>
          <w:color w:val="222222"/>
          <w:sz w:val="24"/>
          <w:szCs w:val="24"/>
          <w:shd w:val="clear" w:color="auto" w:fill="FFFFFF"/>
        </w:rPr>
        <w:t>Cengage</w:t>
      </w:r>
      <w:proofErr w:type="spellEnd"/>
      <w:r w:rsidRPr="006D6CA6">
        <w:rPr>
          <w:color w:val="222222"/>
          <w:sz w:val="24"/>
          <w:szCs w:val="24"/>
          <w:shd w:val="clear" w:color="auto" w:fill="FFFFFF"/>
        </w:rPr>
        <w:t xml:space="preserve"> learning.</w:t>
      </w:r>
      <w:proofErr w:type="gramEnd"/>
    </w:p>
    <w:p w:rsidR="006D6CA6" w:rsidRPr="006D6CA6" w:rsidRDefault="006D6CA6" w:rsidP="00B1194A">
      <w:pPr>
        <w:pStyle w:val="Heading2"/>
        <w:shd w:val="clear" w:color="auto" w:fill="FFFFFF"/>
        <w:spacing w:before="405" w:beforeAutospacing="0" w:after="75" w:afterAutospacing="0" w:line="480" w:lineRule="auto"/>
        <w:rPr>
          <w:color w:val="222222"/>
          <w:sz w:val="24"/>
          <w:szCs w:val="24"/>
          <w:shd w:val="clear" w:color="auto" w:fill="FFFFFF"/>
        </w:rPr>
      </w:pPr>
      <w:proofErr w:type="gramStart"/>
      <w:r w:rsidRPr="006D6CA6">
        <w:rPr>
          <w:color w:val="222222"/>
          <w:sz w:val="24"/>
          <w:szCs w:val="24"/>
          <w:shd w:val="clear" w:color="auto" w:fill="FFFFFF"/>
        </w:rPr>
        <w:t xml:space="preserve">Snyder, G. H., &amp; </w:t>
      </w:r>
      <w:proofErr w:type="spellStart"/>
      <w:r w:rsidRPr="006D6CA6">
        <w:rPr>
          <w:color w:val="222222"/>
          <w:sz w:val="24"/>
          <w:szCs w:val="24"/>
          <w:shd w:val="clear" w:color="auto" w:fill="FFFFFF"/>
        </w:rPr>
        <w:t>Diesing</w:t>
      </w:r>
      <w:proofErr w:type="spellEnd"/>
      <w:r w:rsidRPr="006D6CA6">
        <w:rPr>
          <w:color w:val="222222"/>
          <w:sz w:val="24"/>
          <w:szCs w:val="24"/>
          <w:shd w:val="clear" w:color="auto" w:fill="FFFFFF"/>
        </w:rPr>
        <w:t>, P. (2015).</w:t>
      </w:r>
      <w:proofErr w:type="gramEnd"/>
      <w:r w:rsidRPr="006D6CA6">
        <w:rPr>
          <w:color w:val="222222"/>
          <w:sz w:val="24"/>
          <w:szCs w:val="24"/>
          <w:shd w:val="clear" w:color="auto" w:fill="FFFFFF"/>
        </w:rPr>
        <w:t> </w:t>
      </w:r>
      <w:r w:rsidRPr="006D6CA6">
        <w:rPr>
          <w:i/>
          <w:iCs/>
          <w:color w:val="222222"/>
          <w:sz w:val="24"/>
          <w:szCs w:val="24"/>
          <w:shd w:val="clear" w:color="auto" w:fill="FFFFFF"/>
        </w:rPr>
        <w:t>Conflict among nations: Bargaining, decision making, and system structure in international crises</w:t>
      </w:r>
      <w:r w:rsidRPr="006D6CA6">
        <w:rPr>
          <w:color w:val="222222"/>
          <w:sz w:val="24"/>
          <w:szCs w:val="24"/>
          <w:shd w:val="clear" w:color="auto" w:fill="FFFFFF"/>
        </w:rPr>
        <w:t xml:space="preserve">. </w:t>
      </w:r>
      <w:proofErr w:type="gramStart"/>
      <w:r w:rsidRPr="006D6CA6">
        <w:rPr>
          <w:color w:val="222222"/>
          <w:sz w:val="24"/>
          <w:szCs w:val="24"/>
          <w:shd w:val="clear" w:color="auto" w:fill="FFFFFF"/>
        </w:rPr>
        <w:t>Princeton University Press.</w:t>
      </w:r>
      <w:proofErr w:type="gramEnd"/>
    </w:p>
    <w:p w:rsidR="006D6CA6" w:rsidRPr="006D6CA6" w:rsidRDefault="006D6CA6" w:rsidP="00B1194A">
      <w:pPr>
        <w:pStyle w:val="Heading2"/>
        <w:shd w:val="clear" w:color="auto" w:fill="FFFFFF"/>
        <w:spacing w:before="405" w:beforeAutospacing="0" w:after="75" w:afterAutospacing="0" w:line="480" w:lineRule="auto"/>
        <w:rPr>
          <w:b w:val="0"/>
          <w:sz w:val="24"/>
          <w:szCs w:val="24"/>
          <w:shd w:val="clear" w:color="auto" w:fill="FFFFFF"/>
        </w:rPr>
      </w:pPr>
      <w:proofErr w:type="spellStart"/>
      <w:proofErr w:type="gramStart"/>
      <w:r w:rsidRPr="006D6CA6">
        <w:rPr>
          <w:color w:val="222222"/>
          <w:sz w:val="24"/>
          <w:szCs w:val="24"/>
          <w:shd w:val="clear" w:color="auto" w:fill="FFFFFF"/>
        </w:rPr>
        <w:t>Chai</w:t>
      </w:r>
      <w:proofErr w:type="spellEnd"/>
      <w:r w:rsidRPr="006D6CA6">
        <w:rPr>
          <w:color w:val="222222"/>
          <w:sz w:val="24"/>
          <w:szCs w:val="24"/>
          <w:shd w:val="clear" w:color="auto" w:fill="FFFFFF"/>
        </w:rPr>
        <w:t xml:space="preserve">, J., Liu, J. N., &amp; </w:t>
      </w:r>
      <w:proofErr w:type="spellStart"/>
      <w:r w:rsidRPr="006D6CA6">
        <w:rPr>
          <w:color w:val="222222"/>
          <w:sz w:val="24"/>
          <w:szCs w:val="24"/>
          <w:shd w:val="clear" w:color="auto" w:fill="FFFFFF"/>
        </w:rPr>
        <w:t>Ngai</w:t>
      </w:r>
      <w:proofErr w:type="spellEnd"/>
      <w:r w:rsidRPr="006D6CA6">
        <w:rPr>
          <w:color w:val="222222"/>
          <w:sz w:val="24"/>
          <w:szCs w:val="24"/>
          <w:shd w:val="clear" w:color="auto" w:fill="FFFFFF"/>
        </w:rPr>
        <w:t>, E. W. (2013).</w:t>
      </w:r>
      <w:proofErr w:type="gramEnd"/>
      <w:r w:rsidRPr="006D6CA6">
        <w:rPr>
          <w:color w:val="222222"/>
          <w:sz w:val="24"/>
          <w:szCs w:val="24"/>
          <w:shd w:val="clear" w:color="auto" w:fill="FFFFFF"/>
        </w:rPr>
        <w:t xml:space="preserve"> Application of decision-making techniques in supplier selection: A systematic review of literature. </w:t>
      </w:r>
      <w:r w:rsidRPr="006D6CA6">
        <w:rPr>
          <w:i/>
          <w:iCs/>
          <w:color w:val="222222"/>
          <w:sz w:val="24"/>
          <w:szCs w:val="24"/>
          <w:shd w:val="clear" w:color="auto" w:fill="FFFFFF"/>
        </w:rPr>
        <w:t>Expert Systems with Applications</w:t>
      </w:r>
      <w:r w:rsidRPr="006D6CA6">
        <w:rPr>
          <w:color w:val="222222"/>
          <w:sz w:val="24"/>
          <w:szCs w:val="24"/>
          <w:shd w:val="clear" w:color="auto" w:fill="FFFFFF"/>
        </w:rPr>
        <w:t>, </w:t>
      </w:r>
      <w:r w:rsidRPr="006D6CA6">
        <w:rPr>
          <w:i/>
          <w:iCs/>
          <w:color w:val="222222"/>
          <w:sz w:val="24"/>
          <w:szCs w:val="24"/>
          <w:shd w:val="clear" w:color="auto" w:fill="FFFFFF"/>
        </w:rPr>
        <w:t>40</w:t>
      </w:r>
      <w:r w:rsidRPr="006D6CA6">
        <w:rPr>
          <w:color w:val="222222"/>
          <w:sz w:val="24"/>
          <w:szCs w:val="24"/>
          <w:shd w:val="clear" w:color="auto" w:fill="FFFFFF"/>
        </w:rPr>
        <w:t>(10), 3872-3885.</w:t>
      </w:r>
    </w:p>
    <w:sectPr w:rsidR="006D6CA6" w:rsidRPr="006D6CA6" w:rsidSect="00131D30">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AB8" w:rsidRDefault="00196AB8" w:rsidP="00B1194A">
      <w:pPr>
        <w:spacing w:after="0" w:line="240" w:lineRule="auto"/>
      </w:pPr>
      <w:r>
        <w:separator/>
      </w:r>
    </w:p>
  </w:endnote>
  <w:endnote w:type="continuationSeparator" w:id="0">
    <w:p w:rsidR="00196AB8" w:rsidRDefault="00196AB8" w:rsidP="00B11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AB8" w:rsidRDefault="00196AB8" w:rsidP="00B1194A">
      <w:pPr>
        <w:spacing w:after="0" w:line="240" w:lineRule="auto"/>
      </w:pPr>
      <w:r>
        <w:separator/>
      </w:r>
    </w:p>
  </w:footnote>
  <w:footnote w:type="continuationSeparator" w:id="0">
    <w:p w:rsidR="00196AB8" w:rsidRDefault="00196AB8" w:rsidP="00B119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5539402"/>
      <w:docPartObj>
        <w:docPartGallery w:val="Page Numbers (Top of Page)"/>
        <w:docPartUnique/>
      </w:docPartObj>
    </w:sdtPr>
    <w:sdtEndPr>
      <w:rPr>
        <w:noProof/>
      </w:rPr>
    </w:sdtEndPr>
    <w:sdtContent>
      <w:p w:rsidR="00B1194A" w:rsidRPr="006D6CA6" w:rsidRDefault="006D6CA6">
        <w:pPr>
          <w:pStyle w:val="Header"/>
          <w:jc w:val="right"/>
          <w:rPr>
            <w:rFonts w:ascii="Times New Roman" w:hAnsi="Times New Roman" w:cs="Times New Roman"/>
            <w:sz w:val="24"/>
            <w:szCs w:val="24"/>
          </w:rPr>
        </w:pPr>
        <w:r w:rsidRPr="006D6CA6">
          <w:rPr>
            <w:rFonts w:ascii="Times New Roman" w:hAnsi="Times New Roman" w:cs="Times New Roman"/>
            <w:sz w:val="24"/>
            <w:szCs w:val="24"/>
          </w:rPr>
          <w:t>DECITION TREE</w:t>
        </w:r>
        <w:r>
          <w:rPr>
            <w:rFonts w:ascii="Times New Roman" w:hAnsi="Times New Roman" w:cs="Times New Roman"/>
            <w:sz w:val="24"/>
            <w:szCs w:val="24"/>
          </w:rPr>
          <w:t xml:space="preserve"> FOR DECISION MAKING</w:t>
        </w:r>
        <w:r w:rsidRPr="006D6CA6">
          <w:rPr>
            <w:rFonts w:ascii="Times New Roman" w:hAnsi="Times New Roman" w:cs="Times New Roman"/>
            <w:sz w:val="24"/>
            <w:szCs w:val="24"/>
          </w:rPr>
          <w:tab/>
        </w:r>
        <w:r w:rsidRPr="006D6CA6">
          <w:rPr>
            <w:rFonts w:ascii="Times New Roman" w:hAnsi="Times New Roman" w:cs="Times New Roman"/>
            <w:sz w:val="24"/>
            <w:szCs w:val="24"/>
          </w:rPr>
          <w:tab/>
        </w:r>
        <w:r w:rsidR="00131D30" w:rsidRPr="006D6CA6">
          <w:rPr>
            <w:rFonts w:ascii="Times New Roman" w:hAnsi="Times New Roman" w:cs="Times New Roman"/>
            <w:sz w:val="24"/>
            <w:szCs w:val="24"/>
          </w:rPr>
          <w:fldChar w:fldCharType="begin"/>
        </w:r>
        <w:r w:rsidR="00B1194A" w:rsidRPr="006D6CA6">
          <w:rPr>
            <w:rFonts w:ascii="Times New Roman" w:hAnsi="Times New Roman" w:cs="Times New Roman"/>
            <w:sz w:val="24"/>
            <w:szCs w:val="24"/>
          </w:rPr>
          <w:instrText xml:space="preserve"> PAGE   \* MERGEFORMAT </w:instrText>
        </w:r>
        <w:r w:rsidR="00131D30" w:rsidRPr="006D6CA6">
          <w:rPr>
            <w:rFonts w:ascii="Times New Roman" w:hAnsi="Times New Roman" w:cs="Times New Roman"/>
            <w:sz w:val="24"/>
            <w:szCs w:val="24"/>
          </w:rPr>
          <w:fldChar w:fldCharType="separate"/>
        </w:r>
        <w:r w:rsidR="004C1B5E">
          <w:rPr>
            <w:rFonts w:ascii="Times New Roman" w:hAnsi="Times New Roman" w:cs="Times New Roman"/>
            <w:noProof/>
            <w:sz w:val="24"/>
            <w:szCs w:val="24"/>
          </w:rPr>
          <w:t>1</w:t>
        </w:r>
        <w:r w:rsidR="00131D30" w:rsidRPr="006D6CA6">
          <w:rPr>
            <w:rFonts w:ascii="Times New Roman" w:hAnsi="Times New Roman" w:cs="Times New Roman"/>
            <w:noProof/>
            <w:sz w:val="24"/>
            <w:szCs w:val="24"/>
          </w:rPr>
          <w:fldChar w:fldCharType="end"/>
        </w:r>
      </w:p>
    </w:sdtContent>
  </w:sdt>
  <w:p w:rsidR="00B1194A" w:rsidRPr="006D6CA6" w:rsidRDefault="00B1194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54796D"/>
    <w:multiLevelType w:val="multilevel"/>
    <w:tmpl w:val="3180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D6005"/>
    <w:rsid w:val="000633F8"/>
    <w:rsid w:val="00103CF6"/>
    <w:rsid w:val="00131D30"/>
    <w:rsid w:val="00146241"/>
    <w:rsid w:val="001778ED"/>
    <w:rsid w:val="00196AB8"/>
    <w:rsid w:val="004172DC"/>
    <w:rsid w:val="004B2024"/>
    <w:rsid w:val="004C1B5E"/>
    <w:rsid w:val="005739AD"/>
    <w:rsid w:val="005F159E"/>
    <w:rsid w:val="006D6CA6"/>
    <w:rsid w:val="007B05B6"/>
    <w:rsid w:val="007B32B9"/>
    <w:rsid w:val="00803BB3"/>
    <w:rsid w:val="00902907"/>
    <w:rsid w:val="00947BBA"/>
    <w:rsid w:val="009A61DC"/>
    <w:rsid w:val="009B403B"/>
    <w:rsid w:val="00AE5628"/>
    <w:rsid w:val="00B1194A"/>
    <w:rsid w:val="00D43E79"/>
    <w:rsid w:val="00D51FD3"/>
    <w:rsid w:val="00F70378"/>
    <w:rsid w:val="00FD60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5"/>
        <o:r id="V:Rule2" type="connector" idref="#Straight Arrow Connector 7"/>
        <o:r id="V:Rule3" type="connector" idref="#Straight Arrow Connector 16"/>
        <o:r id="V:Rule4" type="connector" idref="#Straight Arrow Connector 23"/>
        <o:r id="V:Rule5" type="connector" idref="#Straight Arrow Connector 32"/>
        <o:r id="V:Rule6" type="connector" idref="#Straight Arrow Connector 34"/>
        <o:r id="V:Rule7" type="connector" idref="#Straight Arrow Connector 38"/>
        <o:r id="V:Rule8" type="connector" idref="#Straight Arrow Connector 40"/>
        <o:r id="V:Rule9" type="connector" idref="#Straight Arrow Connector 6"/>
        <o:r id="V:Rule10" type="connector" idref="#Straight Arrow Connector 22"/>
        <o:r id="V:Rule11" type="connector" idref="#Straight Arrow Connector 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D30"/>
  </w:style>
  <w:style w:type="paragraph" w:styleId="Heading2">
    <w:name w:val="heading 2"/>
    <w:basedOn w:val="Normal"/>
    <w:link w:val="Heading2Char"/>
    <w:uiPriority w:val="9"/>
    <w:qFormat/>
    <w:rsid w:val="007B32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32B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B32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7BBA"/>
    <w:rPr>
      <w:b/>
      <w:bCs/>
    </w:rPr>
  </w:style>
  <w:style w:type="paragraph" w:styleId="Header">
    <w:name w:val="header"/>
    <w:basedOn w:val="Normal"/>
    <w:link w:val="HeaderChar"/>
    <w:uiPriority w:val="99"/>
    <w:unhideWhenUsed/>
    <w:rsid w:val="00B11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4A"/>
  </w:style>
  <w:style w:type="paragraph" w:styleId="Footer">
    <w:name w:val="footer"/>
    <w:basedOn w:val="Normal"/>
    <w:link w:val="FooterChar"/>
    <w:uiPriority w:val="99"/>
    <w:unhideWhenUsed/>
    <w:rsid w:val="00B11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4A"/>
  </w:style>
</w:styles>
</file>

<file path=word/webSettings.xml><?xml version="1.0" encoding="utf-8"?>
<w:webSettings xmlns:r="http://schemas.openxmlformats.org/officeDocument/2006/relationships" xmlns:w="http://schemas.openxmlformats.org/wordprocessingml/2006/main">
  <w:divs>
    <w:div w:id="359673515">
      <w:bodyDiv w:val="1"/>
      <w:marLeft w:val="0"/>
      <w:marRight w:val="0"/>
      <w:marTop w:val="0"/>
      <w:marBottom w:val="0"/>
      <w:divBdr>
        <w:top w:val="none" w:sz="0" w:space="0" w:color="auto"/>
        <w:left w:val="none" w:sz="0" w:space="0" w:color="auto"/>
        <w:bottom w:val="none" w:sz="0" w:space="0" w:color="auto"/>
        <w:right w:val="none" w:sz="0" w:space="0" w:color="auto"/>
      </w:divBdr>
    </w:div>
    <w:div w:id="446123820">
      <w:bodyDiv w:val="1"/>
      <w:marLeft w:val="0"/>
      <w:marRight w:val="0"/>
      <w:marTop w:val="0"/>
      <w:marBottom w:val="0"/>
      <w:divBdr>
        <w:top w:val="none" w:sz="0" w:space="0" w:color="auto"/>
        <w:left w:val="none" w:sz="0" w:space="0" w:color="auto"/>
        <w:bottom w:val="none" w:sz="0" w:space="0" w:color="auto"/>
        <w:right w:val="none" w:sz="0" w:space="0" w:color="auto"/>
      </w:divBdr>
    </w:div>
    <w:div w:id="1050112075">
      <w:bodyDiv w:val="1"/>
      <w:marLeft w:val="0"/>
      <w:marRight w:val="0"/>
      <w:marTop w:val="0"/>
      <w:marBottom w:val="0"/>
      <w:divBdr>
        <w:top w:val="none" w:sz="0" w:space="0" w:color="auto"/>
        <w:left w:val="none" w:sz="0" w:space="0" w:color="auto"/>
        <w:bottom w:val="none" w:sz="0" w:space="0" w:color="auto"/>
        <w:right w:val="none" w:sz="0" w:space="0" w:color="auto"/>
      </w:divBdr>
    </w:div>
    <w:div w:id="190810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FDE89-2BC4-4CFA-8438-F92F1C5E1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ALIGAMO</dc:creator>
  <cp:keywords/>
  <dc:description/>
  <cp:lastModifiedBy>FRANK</cp:lastModifiedBy>
  <cp:revision>2</cp:revision>
  <dcterms:created xsi:type="dcterms:W3CDTF">2017-11-05T00:44:00Z</dcterms:created>
  <dcterms:modified xsi:type="dcterms:W3CDTF">2017-11-05T00:44:00Z</dcterms:modified>
</cp:coreProperties>
</file>